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2569D" w14:textId="2D398B95" w:rsidR="006526EA" w:rsidRDefault="00647E72" w:rsidP="002742D9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999AE5A" wp14:editId="405FDEF3">
                <wp:simplePos x="0" y="0"/>
                <wp:positionH relativeFrom="margin">
                  <wp:posOffset>210299</wp:posOffset>
                </wp:positionH>
                <wp:positionV relativeFrom="paragraph">
                  <wp:posOffset>4324122</wp:posOffset>
                </wp:positionV>
                <wp:extent cx="6979920" cy="2102537"/>
                <wp:effectExtent l="0" t="0" r="0" b="0"/>
                <wp:wrapNone/>
                <wp:docPr id="50000893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210253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lumMod val="20000"/>
                                <a:lumOff val="80000"/>
                              </a:srgbClr>
                            </a:gs>
                            <a:gs pos="74000">
                              <a:srgbClr val="70AD47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70AD47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70AD47">
                                <a:lumMod val="30000"/>
                                <a:lumOff val="7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19050">
                          <a:noFill/>
                        </a:ln>
                      </wps:spPr>
                      <wps:txbx>
                        <w:txbxContent>
                          <w:p w14:paraId="144A40C3" w14:textId="77777777" w:rsidR="007210EE" w:rsidRPr="007210EE" w:rsidRDefault="007210EE" w:rsidP="007210EE">
                            <w:pPr>
                              <w:spacing w:after="40" w:line="216" w:lineRule="auto"/>
                              <w:ind w:right="54" w:hanging="10"/>
                              <w:jc w:val="both"/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u w:val="single"/>
                                <w:lang w:eastAsia="pl-PL"/>
                                <w14:ligatures w14:val="standardContextual"/>
                              </w:rPr>
                            </w:pPr>
                            <w:r w:rsidRPr="007210EE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u w:val="single"/>
                                <w:lang w:eastAsia="pl-PL"/>
                                <w14:ligatures w14:val="standardContextual"/>
                              </w:rPr>
                              <w:t>ZBIÓRKA ODPADÓW WIELKOGABARYTOWYCH:</w:t>
                            </w:r>
                          </w:p>
                          <w:p w14:paraId="7FA3353B" w14:textId="783B3FD6" w:rsidR="007210EE" w:rsidRPr="007210EE" w:rsidRDefault="007210EE" w:rsidP="007210EE">
                            <w:pPr>
                              <w:spacing w:after="0" w:line="216" w:lineRule="auto"/>
                              <w:ind w:right="54" w:hanging="10"/>
                              <w:jc w:val="both"/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</w:pPr>
                            <w:r w:rsidRPr="00647E72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u w:val="single"/>
                                <w:lang w:eastAsia="pl-PL"/>
                                <w14:ligatures w14:val="standardContextual"/>
                              </w:rPr>
                              <w:t>odbierane będą:</w:t>
                            </w:r>
                            <w:r w:rsidRPr="007210EE"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 odpady, które ze względu na duże rozmiary lub wagę nie mieszczą się do pojemnika (stoły, krzesła, sofy, tapczany, łóżka, fotele, dywany, wózki, materace, rowery, zabawki dużych rozmiarów itp.),</w:t>
                            </w:r>
                          </w:p>
                          <w:p w14:paraId="333E0D36" w14:textId="40599B18" w:rsidR="007210EE" w:rsidRPr="007210EE" w:rsidRDefault="007210EE" w:rsidP="007210EE">
                            <w:pPr>
                              <w:spacing w:after="0" w:line="216" w:lineRule="auto"/>
                              <w:ind w:right="54" w:hanging="10"/>
                              <w:jc w:val="both"/>
                              <w:rPr>
                                <w:rFonts w:ascii="Bahnschrift" w:eastAsia="Calibri" w:hAnsi="Bahnschrift" w:cs="Calibri"/>
                                <w:i/>
                                <w:i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</w:pPr>
                            <w:r w:rsidRPr="00647E72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u w:val="single"/>
                                <w:lang w:eastAsia="pl-PL"/>
                                <w14:ligatures w14:val="standardContextual"/>
                              </w:rPr>
                              <w:t>NIE będą odbierane:</w:t>
                            </w:r>
                            <w:r w:rsidRPr="007210EE"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 - panele, płyty gipsowo-kartonowe, belki, płoty, okna i ramy okienne, drzwi, wanny, umywalki, sedesy i spłuczki, grzejniki, rury, rynny, płytki, rolety, zużyte opony, kosiarki spalinowe, odpady remontowe, odpady ogrodowe, worki na śmieci lub kartony z odpadami domowymi — te odpady należy dostarczyć we własnym zakresie do </w:t>
                            </w:r>
                            <w:r w:rsidRPr="007210EE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PSZOK zlokalizowanego </w:t>
                            </w:r>
                            <w:r w:rsidRPr="003E6169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br/>
                            </w:r>
                            <w:r w:rsidRPr="007210EE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w </w:t>
                            </w:r>
                            <w:r w:rsidRPr="003E6169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>Żywcu</w:t>
                            </w:r>
                            <w:r w:rsidRPr="007210EE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 przy ul. </w:t>
                            </w:r>
                            <w:r w:rsidRPr="003E6169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>Bracka 51</w:t>
                            </w:r>
                            <w:r w:rsidRPr="007210EE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, czynny </w:t>
                            </w:r>
                            <w:r w:rsidRPr="003E6169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>od pon</w:t>
                            </w:r>
                            <w:r w:rsidR="003E6169" w:rsidRPr="003E6169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>iedziałku do piątku</w:t>
                            </w:r>
                            <w:r w:rsidRPr="007210EE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 od godz. </w:t>
                            </w:r>
                            <w:r w:rsidR="003E6169" w:rsidRPr="003E6169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>8:00</w:t>
                            </w:r>
                            <w:r w:rsidRPr="007210EE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>-1</w:t>
                            </w:r>
                            <w:r w:rsidR="003E6169" w:rsidRPr="003E6169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5:00, a w soboty </w:t>
                            </w:r>
                            <w:r w:rsidR="003E6169" w:rsidRPr="003E6169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br/>
                              <w:t>od 9:00 – 13:00.</w:t>
                            </w:r>
                          </w:p>
                          <w:p w14:paraId="49757755" w14:textId="01AA52D3" w:rsidR="007210EE" w:rsidRPr="007210EE" w:rsidRDefault="007210EE" w:rsidP="007210EE">
                            <w:pPr>
                              <w:spacing w:after="216" w:line="216" w:lineRule="auto"/>
                              <w:ind w:right="54" w:hanging="10"/>
                              <w:jc w:val="both"/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</w:pPr>
                            <w:r w:rsidRPr="007210EE"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W przypadku oddawania większej ilości odpadów wielkogabarytowych, ze względów logistycznych, należy uzgodnić odrębny termin pod </w:t>
                            </w:r>
                            <w:r w:rsidRPr="007210EE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nr tel. </w:t>
                            </w:r>
                            <w:r w:rsidR="003E6169" w:rsidRPr="003E6169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>607-313-254</w:t>
                            </w:r>
                            <w:r w:rsidRPr="007210EE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>.</w:t>
                            </w:r>
                          </w:p>
                          <w:p w14:paraId="7444FDFC" w14:textId="77777777" w:rsidR="007210EE" w:rsidRPr="00F3182E" w:rsidRDefault="007210EE" w:rsidP="007210EE">
                            <w:pPr>
                              <w:spacing w:after="0" w:line="240" w:lineRule="auto"/>
                              <w:jc w:val="both"/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9AE5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6.55pt;margin-top:340.5pt;width:549.6pt;height:165.5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" fillcolor="#fff2cc" stroked="f" strokeweight="1.5pt">
                <v:fill color2="#d4e8c6" rotate="t" angle="45" colors="0 #fff2cc;48497f #bedcaa;54395f #bedcaa;1 #d4e8c6" focus="100%" type="gradient"/>
                <v:textbox>
                  <w:txbxContent>
                    <w:p w14:paraId="144A40C3" w14:textId="77777777" w:rsidR="007210EE" w:rsidRPr="007210EE" w:rsidRDefault="007210EE" w:rsidP="007210EE">
                      <w:pPr>
                        <w:spacing w:after="40" w:line="216" w:lineRule="auto"/>
                        <w:ind w:right="54" w:hanging="10"/>
                        <w:jc w:val="both"/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u w:val="single"/>
                          <w:lang w:eastAsia="pl-PL"/>
                          <w14:ligatures w14:val="standardContextual"/>
                        </w:rPr>
                      </w:pPr>
                      <w:r w:rsidRPr="007210EE"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u w:val="single"/>
                          <w:lang w:eastAsia="pl-PL"/>
                          <w14:ligatures w14:val="standardContextual"/>
                        </w:rPr>
                        <w:t>ZBIÓRKA ODPADÓW WIELKOGABARYTOWYCH:</w:t>
                      </w:r>
                    </w:p>
                    <w:p w14:paraId="7FA3353B" w14:textId="783B3FD6" w:rsidR="007210EE" w:rsidRPr="007210EE" w:rsidRDefault="007210EE" w:rsidP="007210EE">
                      <w:pPr>
                        <w:spacing w:after="0" w:line="216" w:lineRule="auto"/>
                        <w:ind w:right="54" w:hanging="10"/>
                        <w:jc w:val="both"/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</w:pPr>
                      <w:r w:rsidRPr="00647E72"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u w:val="single"/>
                          <w:lang w:eastAsia="pl-PL"/>
                          <w14:ligatures w14:val="standardContextual"/>
                        </w:rPr>
                        <w:t>odbierane będą:</w:t>
                      </w:r>
                      <w:r w:rsidRPr="007210EE"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 odpady, które ze względu na duże rozmiary lub wagę nie mieszczą się do pojemnika (stoły, krzesła, sofy, tapczany, łóżka, fotele, dywany, wózki, materace, rowery, zabawki dużych rozmiarów itp.),</w:t>
                      </w:r>
                    </w:p>
                    <w:p w14:paraId="333E0D36" w14:textId="40599B18" w:rsidR="007210EE" w:rsidRPr="007210EE" w:rsidRDefault="007210EE" w:rsidP="007210EE">
                      <w:pPr>
                        <w:spacing w:after="0" w:line="216" w:lineRule="auto"/>
                        <w:ind w:right="54" w:hanging="10"/>
                        <w:jc w:val="both"/>
                        <w:rPr>
                          <w:rFonts w:ascii="Bahnschrift" w:eastAsia="Calibri" w:hAnsi="Bahnschrift" w:cs="Calibri"/>
                          <w:i/>
                          <w:i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</w:pPr>
                      <w:r w:rsidRPr="00647E72"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u w:val="single"/>
                          <w:lang w:eastAsia="pl-PL"/>
                          <w14:ligatures w14:val="standardContextual"/>
                        </w:rPr>
                        <w:t>NIE będą odbierane:</w:t>
                      </w:r>
                      <w:r w:rsidRPr="007210EE"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 - panele, płyty gipsowo-kartonowe, belki, płoty, okna i ramy okienne, drzwi, wanny, umywalki, sedesy i spłuczki, grzejniki, rury, rynny, płytki, rolety, zużyte opony, kosiarki spalinowe, odpady remontowe, odpady ogrodowe, worki na śmieci lub kartony z odpadami domowymi — te odpady należy dostarczyć we własnym zakresie do </w:t>
                      </w:r>
                      <w:r w:rsidRPr="007210EE">
                        <w:rPr>
                          <w:rFonts w:ascii="Bahnschrift" w:eastAsia="Calibri" w:hAnsi="Bahnschrift" w:cs="Calibri"/>
                          <w:b/>
                          <w:bCs/>
                          <w:i/>
                          <w:i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PSZOK zlokalizowanego </w:t>
                      </w:r>
                      <w:r w:rsidRPr="003E6169">
                        <w:rPr>
                          <w:rFonts w:ascii="Bahnschrift" w:eastAsia="Calibri" w:hAnsi="Bahnschrift" w:cs="Calibri"/>
                          <w:b/>
                          <w:bCs/>
                          <w:i/>
                          <w:i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br/>
                      </w:r>
                      <w:r w:rsidRPr="007210EE">
                        <w:rPr>
                          <w:rFonts w:ascii="Bahnschrift" w:eastAsia="Calibri" w:hAnsi="Bahnschrift" w:cs="Calibri"/>
                          <w:b/>
                          <w:bCs/>
                          <w:i/>
                          <w:i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w </w:t>
                      </w:r>
                      <w:r w:rsidRPr="003E6169">
                        <w:rPr>
                          <w:rFonts w:ascii="Bahnschrift" w:eastAsia="Calibri" w:hAnsi="Bahnschrift" w:cs="Calibri"/>
                          <w:b/>
                          <w:bCs/>
                          <w:i/>
                          <w:i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>Żywcu</w:t>
                      </w:r>
                      <w:r w:rsidRPr="007210EE">
                        <w:rPr>
                          <w:rFonts w:ascii="Bahnschrift" w:eastAsia="Calibri" w:hAnsi="Bahnschrift" w:cs="Calibri"/>
                          <w:b/>
                          <w:bCs/>
                          <w:i/>
                          <w:i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 przy ul. </w:t>
                      </w:r>
                      <w:r w:rsidRPr="003E6169">
                        <w:rPr>
                          <w:rFonts w:ascii="Bahnschrift" w:eastAsia="Calibri" w:hAnsi="Bahnschrift" w:cs="Calibri"/>
                          <w:b/>
                          <w:bCs/>
                          <w:i/>
                          <w:i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>Bracka 51</w:t>
                      </w:r>
                      <w:r w:rsidRPr="007210EE">
                        <w:rPr>
                          <w:rFonts w:ascii="Bahnschrift" w:eastAsia="Calibri" w:hAnsi="Bahnschrift" w:cs="Calibri"/>
                          <w:b/>
                          <w:bCs/>
                          <w:i/>
                          <w:i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, czynny </w:t>
                      </w:r>
                      <w:r w:rsidRPr="003E6169">
                        <w:rPr>
                          <w:rFonts w:ascii="Bahnschrift" w:eastAsia="Calibri" w:hAnsi="Bahnschrift" w:cs="Calibri"/>
                          <w:b/>
                          <w:bCs/>
                          <w:i/>
                          <w:i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>od pon</w:t>
                      </w:r>
                      <w:r w:rsidR="003E6169" w:rsidRPr="003E6169">
                        <w:rPr>
                          <w:rFonts w:ascii="Bahnschrift" w:eastAsia="Calibri" w:hAnsi="Bahnschrift" w:cs="Calibri"/>
                          <w:b/>
                          <w:bCs/>
                          <w:i/>
                          <w:i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>iedziałku do piątku</w:t>
                      </w:r>
                      <w:r w:rsidRPr="007210EE">
                        <w:rPr>
                          <w:rFonts w:ascii="Bahnschrift" w:eastAsia="Calibri" w:hAnsi="Bahnschrift" w:cs="Calibri"/>
                          <w:b/>
                          <w:bCs/>
                          <w:i/>
                          <w:i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 od godz. </w:t>
                      </w:r>
                      <w:r w:rsidR="003E6169" w:rsidRPr="003E6169">
                        <w:rPr>
                          <w:rFonts w:ascii="Bahnschrift" w:eastAsia="Calibri" w:hAnsi="Bahnschrift" w:cs="Calibri"/>
                          <w:b/>
                          <w:bCs/>
                          <w:i/>
                          <w:i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>8:00</w:t>
                      </w:r>
                      <w:r w:rsidRPr="007210EE">
                        <w:rPr>
                          <w:rFonts w:ascii="Bahnschrift" w:eastAsia="Calibri" w:hAnsi="Bahnschrift" w:cs="Calibri"/>
                          <w:b/>
                          <w:bCs/>
                          <w:i/>
                          <w:i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>-1</w:t>
                      </w:r>
                      <w:r w:rsidR="003E6169" w:rsidRPr="003E6169">
                        <w:rPr>
                          <w:rFonts w:ascii="Bahnschrift" w:eastAsia="Calibri" w:hAnsi="Bahnschrift" w:cs="Calibri"/>
                          <w:b/>
                          <w:bCs/>
                          <w:i/>
                          <w:i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5:00, a w soboty </w:t>
                      </w:r>
                      <w:r w:rsidR="003E6169" w:rsidRPr="003E6169">
                        <w:rPr>
                          <w:rFonts w:ascii="Bahnschrift" w:eastAsia="Calibri" w:hAnsi="Bahnschrift" w:cs="Calibri"/>
                          <w:b/>
                          <w:bCs/>
                          <w:i/>
                          <w:i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br/>
                        <w:t>od 9:00 – 13:00.</w:t>
                      </w:r>
                    </w:p>
                    <w:p w14:paraId="49757755" w14:textId="01AA52D3" w:rsidR="007210EE" w:rsidRPr="007210EE" w:rsidRDefault="007210EE" w:rsidP="007210EE">
                      <w:pPr>
                        <w:spacing w:after="216" w:line="216" w:lineRule="auto"/>
                        <w:ind w:right="54" w:hanging="10"/>
                        <w:jc w:val="both"/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</w:pPr>
                      <w:r w:rsidRPr="007210EE"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W przypadku oddawania większej ilości odpadów wielkogabarytowych, ze względów logistycznych, należy uzgodnić odrębny termin pod </w:t>
                      </w:r>
                      <w:r w:rsidRPr="007210EE"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nr tel. </w:t>
                      </w:r>
                      <w:r w:rsidR="003E6169" w:rsidRPr="003E6169"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>607-313-254</w:t>
                      </w:r>
                      <w:r w:rsidRPr="007210EE"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>.</w:t>
                      </w:r>
                    </w:p>
                    <w:p w14:paraId="7444FDFC" w14:textId="77777777" w:rsidR="007210EE" w:rsidRPr="00F3182E" w:rsidRDefault="007210EE" w:rsidP="007210EE">
                      <w:pPr>
                        <w:spacing w:after="0" w:line="240" w:lineRule="auto"/>
                        <w:jc w:val="both"/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F5C35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B8EE441" wp14:editId="1533AD2C">
                <wp:simplePos x="0" y="0"/>
                <wp:positionH relativeFrom="column">
                  <wp:posOffset>269404</wp:posOffset>
                </wp:positionH>
                <wp:positionV relativeFrom="paragraph">
                  <wp:posOffset>8418152</wp:posOffset>
                </wp:positionV>
                <wp:extent cx="400692" cy="719191"/>
                <wp:effectExtent l="0" t="0" r="0" b="5080"/>
                <wp:wrapNone/>
                <wp:docPr id="1538083385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692" cy="7191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69D11D" w14:textId="6C4047B1" w:rsidR="002F5C35" w:rsidRPr="009C209D" w:rsidRDefault="002F5C35" w:rsidP="002F5C35">
                            <w:pPr>
                              <w:rPr>
                                <w:color w:val="FF0000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EE441" id="Pole tekstowe 4" o:spid="_x0000_s1027" type="#_x0000_t202" style="position:absolute;margin-left:21.2pt;margin-top:662.85pt;width:31.55pt;height:56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" filled="f" stroked="f" strokeweight=".5pt">
                <v:textbox>
                  <w:txbxContent>
                    <w:p w14:paraId="1769D11D" w14:textId="6C4047B1" w:rsidR="002F5C35" w:rsidRPr="009C209D" w:rsidRDefault="002F5C35" w:rsidP="002F5C35">
                      <w:pPr>
                        <w:rPr>
                          <w:color w:val="FF0000"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209D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132BCC1" wp14:editId="36511368">
                <wp:simplePos x="0" y="0"/>
                <wp:positionH relativeFrom="column">
                  <wp:posOffset>6680100</wp:posOffset>
                </wp:positionH>
                <wp:positionV relativeFrom="paragraph">
                  <wp:posOffset>8551787</wp:posOffset>
                </wp:positionV>
                <wp:extent cx="400692" cy="719191"/>
                <wp:effectExtent l="0" t="0" r="0" b="5080"/>
                <wp:wrapNone/>
                <wp:docPr id="1601502458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692" cy="7191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85CF50" w14:textId="790B49A2" w:rsidR="009C209D" w:rsidRPr="009C209D" w:rsidRDefault="009C209D">
                            <w:pPr>
                              <w:rPr>
                                <w:color w:val="FF0000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2BCC1" id="_x0000_s1028" type="#_x0000_t202" style="position:absolute;margin-left:526pt;margin-top:673.35pt;width:31.55pt;height:56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" filled="f" stroked="f" strokeweight=".5pt">
                <v:textbox>
                  <w:txbxContent>
                    <w:p w14:paraId="7685CF50" w14:textId="790B49A2" w:rsidR="009C209D" w:rsidRPr="009C209D" w:rsidRDefault="009C209D">
                      <w:pPr>
                        <w:rPr>
                          <w:color w:val="FF0000"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209D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CF71999" wp14:editId="0DD5CD14">
                <wp:simplePos x="0" y="0"/>
                <wp:positionH relativeFrom="margin">
                  <wp:align>center</wp:align>
                </wp:positionH>
                <wp:positionV relativeFrom="paragraph">
                  <wp:posOffset>8079019</wp:posOffset>
                </wp:positionV>
                <wp:extent cx="6979920" cy="1253447"/>
                <wp:effectExtent l="0" t="0" r="0" b="4445"/>
                <wp:wrapNone/>
                <wp:docPr id="2034163270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125344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lumMod val="20000"/>
                                <a:lumOff val="80000"/>
                              </a:srgbClr>
                            </a:gs>
                            <a:gs pos="74000">
                              <a:srgbClr val="70AD47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70AD47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70AD47">
                                <a:lumMod val="30000"/>
                                <a:lumOff val="7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19050">
                          <a:noFill/>
                        </a:ln>
                      </wps:spPr>
                      <wps:txbx>
                        <w:txbxContent>
                          <w:p w14:paraId="7B0AED15" w14:textId="2C08CC78" w:rsidR="009C209D" w:rsidRPr="009C209D" w:rsidRDefault="009C209D" w:rsidP="009C209D">
                            <w:pPr>
                              <w:spacing w:after="36"/>
                              <w:ind w:right="54"/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</w:pPr>
                            <w:r w:rsidRPr="009C209D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>ZGŁASZANIE REKLAMACJI:</w:t>
                            </w:r>
                          </w:p>
                          <w:p w14:paraId="02D364DE" w14:textId="6A41A8D0" w:rsidR="009C209D" w:rsidRDefault="009C209D" w:rsidP="006522CB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pacing w:after="107" w:line="216" w:lineRule="auto"/>
                              <w:ind w:right="54"/>
                              <w:jc w:val="both"/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</w:pPr>
                            <w:r w:rsidRPr="006522CB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>BESKID ŻYWIEC Sp. z o.o. pod nr. tel. /33/</w:t>
                            </w:r>
                            <w:r w:rsidR="00926229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 </w:t>
                            </w:r>
                            <w:r w:rsidRPr="006522CB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>860-22-71</w:t>
                            </w:r>
                            <w:r w:rsidR="006522CB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 wew. 32</w:t>
                            </w:r>
                          </w:p>
                          <w:p w14:paraId="02D137AC" w14:textId="5DE1140D" w:rsidR="009C209D" w:rsidRPr="009C209D" w:rsidRDefault="009C209D" w:rsidP="009C209D">
                            <w:pPr>
                              <w:spacing w:after="3"/>
                              <w:ind w:hanging="10"/>
                              <w:jc w:val="center"/>
                              <w:rPr>
                                <w:rFonts w:ascii="Bahnschrift" w:eastAsia="Calibri" w:hAnsi="Bahnschrift" w:cs="Calibri"/>
                                <w:color w:val="FF0000"/>
                                <w:kern w:val="2"/>
                                <w:sz w:val="20"/>
                                <w:szCs w:val="20"/>
                                <w:lang w:eastAsia="pl-PL"/>
                                <w14:ligatures w14:val="standardContextual"/>
                              </w:rPr>
                            </w:pPr>
                            <w:r w:rsidRPr="009C209D">
                              <w:rPr>
                                <w:rFonts w:ascii="Bahnschrift" w:eastAsia="Calibri" w:hAnsi="Bahnschrift" w:cs="Calibri"/>
                                <w:color w:val="FF0000"/>
                                <w:kern w:val="2"/>
                                <w:sz w:val="20"/>
                                <w:szCs w:val="20"/>
                                <w:lang w:eastAsia="pl-PL"/>
                                <w14:ligatures w14:val="standardContextual"/>
                              </w:rPr>
                              <w:t xml:space="preserve">Zachęcamy do korzystania z aplikacji mobilnej </w:t>
                            </w:r>
                            <w:proofErr w:type="spellStart"/>
                            <w:r w:rsidRPr="009C209D">
                              <w:rPr>
                                <w:rFonts w:ascii="Bahnschrift" w:eastAsia="Calibri" w:hAnsi="Bahnschrift" w:cs="Calibri"/>
                                <w:color w:val="FF0000"/>
                                <w:kern w:val="2"/>
                                <w:sz w:val="20"/>
                                <w:szCs w:val="20"/>
                                <w:lang w:eastAsia="pl-PL"/>
                                <w14:ligatures w14:val="standardContextual"/>
                              </w:rPr>
                              <w:t>EcoHarmonogram</w:t>
                            </w:r>
                            <w:proofErr w:type="spellEnd"/>
                            <w:r w:rsidRPr="009C209D">
                              <w:rPr>
                                <w:rFonts w:ascii="Bahnschrift" w:eastAsia="Calibri" w:hAnsi="Bahnschrift" w:cs="Calibri"/>
                                <w:color w:val="FF0000"/>
                                <w:kern w:val="2"/>
                                <w:sz w:val="20"/>
                                <w:szCs w:val="20"/>
                                <w:lang w:eastAsia="pl-PL"/>
                                <w14:ligatures w14:val="standardContextual"/>
                              </w:rPr>
                              <w:t>, dostępnej bezpłatnie w Sklep Google Play:</w:t>
                            </w:r>
                          </w:p>
                          <w:p w14:paraId="2F517C9B" w14:textId="772628B5" w:rsidR="009C209D" w:rsidRPr="009C209D" w:rsidRDefault="009C209D" w:rsidP="009C209D">
                            <w:pPr>
                              <w:numPr>
                                <w:ilvl w:val="0"/>
                                <w:numId w:val="2"/>
                              </w:numPr>
                              <w:spacing w:after="3" w:line="216" w:lineRule="auto"/>
                              <w:ind w:left="0" w:right="54" w:hanging="119"/>
                              <w:jc w:val="center"/>
                              <w:rPr>
                                <w:rFonts w:ascii="Bahnschrift" w:eastAsia="Calibri" w:hAnsi="Bahnschrift" w:cs="Calibri"/>
                                <w:color w:val="FF0000"/>
                                <w:kern w:val="2"/>
                                <w:sz w:val="20"/>
                                <w:szCs w:val="20"/>
                                <w:lang w:eastAsia="pl-PL"/>
                                <w14:ligatures w14:val="standardContextual"/>
                              </w:rPr>
                            </w:pPr>
                            <w:r w:rsidRPr="009C209D">
                              <w:rPr>
                                <w:rFonts w:ascii="Bahnschrift" w:eastAsia="Calibri" w:hAnsi="Bahnschrift" w:cs="Calibri"/>
                                <w:color w:val="FF0000"/>
                                <w:kern w:val="2"/>
                                <w:sz w:val="20"/>
                                <w:szCs w:val="20"/>
                                <w:lang w:eastAsia="pl-PL"/>
                                <w14:ligatures w14:val="standardContextual"/>
                              </w:rPr>
                              <w:t xml:space="preserve">(android) </w:t>
                            </w:r>
                            <w:proofErr w:type="spellStart"/>
                            <w:r w:rsidRPr="009C209D">
                              <w:rPr>
                                <w:rFonts w:ascii="Bahnschrift" w:eastAsia="Calibri" w:hAnsi="Bahnschrift" w:cs="Calibri"/>
                                <w:color w:val="FF0000"/>
                                <w:kern w:val="2"/>
                                <w:sz w:val="20"/>
                                <w:szCs w:val="20"/>
                                <w:lang w:eastAsia="pl-PL"/>
                                <w14:ligatures w14:val="standardContextual"/>
                              </w:rPr>
                              <w:t>Aub</w:t>
                            </w:r>
                            <w:proofErr w:type="spellEnd"/>
                            <w:r w:rsidRPr="009C209D">
                              <w:rPr>
                                <w:rFonts w:ascii="Bahnschrift" w:eastAsia="Calibri" w:hAnsi="Bahnschrift" w:cs="Calibri"/>
                                <w:color w:val="FF0000"/>
                                <w:kern w:val="2"/>
                                <w:sz w:val="20"/>
                                <w:szCs w:val="20"/>
                                <w:lang w:eastAsia="pl-PL"/>
                                <w14:ligatures w14:val="standardContextual"/>
                              </w:rPr>
                              <w:t xml:space="preserve"> iOS </w:t>
                            </w:r>
                            <w:proofErr w:type="spellStart"/>
                            <w:r w:rsidRPr="009C209D">
                              <w:rPr>
                                <w:rFonts w:ascii="Bahnschrift" w:eastAsia="Calibri" w:hAnsi="Bahnschrift" w:cs="Calibri"/>
                                <w:color w:val="FF0000"/>
                                <w:kern w:val="2"/>
                                <w:sz w:val="20"/>
                                <w:szCs w:val="20"/>
                                <w:lang w:eastAsia="pl-PL"/>
                                <w14:ligatures w14:val="standardContextual"/>
                              </w:rPr>
                              <w:t>App</w:t>
                            </w:r>
                            <w:proofErr w:type="spellEnd"/>
                            <w:r w:rsidRPr="009C209D">
                              <w:rPr>
                                <w:rFonts w:ascii="Bahnschrift" w:eastAsia="Calibri" w:hAnsi="Bahnschrift" w:cs="Calibri"/>
                                <w:color w:val="FF0000"/>
                                <w:kern w:val="2"/>
                                <w:sz w:val="20"/>
                                <w:szCs w:val="20"/>
                                <w:lang w:eastAsia="pl-PL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9C209D">
                              <w:rPr>
                                <w:rFonts w:ascii="Bahnschrift" w:eastAsia="Calibri" w:hAnsi="Bahnschrift" w:cs="Calibri"/>
                                <w:color w:val="FF0000"/>
                                <w:kern w:val="2"/>
                                <w:sz w:val="20"/>
                                <w:szCs w:val="20"/>
                                <w:lang w:eastAsia="pl-PL"/>
                                <w14:ligatures w14:val="standardContextual"/>
                              </w:rPr>
                              <w:t>Store</w:t>
                            </w:r>
                            <w:proofErr w:type="spellEnd"/>
                            <w:r w:rsidRPr="009C209D">
                              <w:rPr>
                                <w:rFonts w:ascii="Bahnschrift" w:eastAsia="Calibri" w:hAnsi="Bahnschrift" w:cs="Calibri"/>
                                <w:color w:val="FF0000"/>
                                <w:kern w:val="2"/>
                                <w:sz w:val="20"/>
                                <w:szCs w:val="20"/>
                                <w:lang w:eastAsia="pl-PL"/>
                                <w14:ligatures w14:val="standardContextual"/>
                              </w:rPr>
                              <w:t xml:space="preserve"> — harmonogram odbioru odpadów komunalnych na rok 202</w:t>
                            </w:r>
                            <w:r w:rsidR="004571D4">
                              <w:rPr>
                                <w:rFonts w:ascii="Bahnschrift" w:eastAsia="Calibri" w:hAnsi="Bahnschrift" w:cs="Calibri"/>
                                <w:color w:val="FF0000"/>
                                <w:kern w:val="2"/>
                                <w:sz w:val="20"/>
                                <w:szCs w:val="20"/>
                                <w:lang w:eastAsia="pl-PL"/>
                                <w14:ligatures w14:val="standardContextual"/>
                              </w:rPr>
                              <w:t>5</w:t>
                            </w:r>
                            <w:r w:rsidRPr="009C209D">
                              <w:rPr>
                                <w:rFonts w:ascii="Bahnschrift" w:eastAsia="Calibri" w:hAnsi="Bahnschrift" w:cs="Calibri"/>
                                <w:color w:val="FF0000"/>
                                <w:kern w:val="2"/>
                                <w:sz w:val="20"/>
                                <w:szCs w:val="20"/>
                                <w:lang w:eastAsia="pl-PL"/>
                                <w14:ligatures w14:val="standardContextual"/>
                              </w:rPr>
                              <w:t>, zasady. segregacji</w:t>
                            </w:r>
                          </w:p>
                          <w:p w14:paraId="64261CD8" w14:textId="77777777" w:rsidR="009C209D" w:rsidRPr="009C209D" w:rsidRDefault="009C209D" w:rsidP="009C209D">
                            <w:pPr>
                              <w:spacing w:after="3"/>
                              <w:ind w:right="46" w:hanging="10"/>
                              <w:jc w:val="center"/>
                              <w:rPr>
                                <w:rFonts w:ascii="Bahnschrift" w:eastAsia="Calibri" w:hAnsi="Bahnschrift" w:cs="Calibri"/>
                                <w:color w:val="FF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</w:pPr>
                            <w:r w:rsidRPr="009C209D">
                              <w:rPr>
                                <w:rFonts w:ascii="Bahnschrift" w:eastAsia="Calibri" w:hAnsi="Bahnschrift" w:cs="Calibri"/>
                                <w:color w:val="FF0000"/>
                                <w:kern w:val="2"/>
                                <w:sz w:val="20"/>
                                <w:szCs w:val="20"/>
                                <w:lang w:eastAsia="pl-PL"/>
                                <w14:ligatures w14:val="standardContextual"/>
                              </w:rPr>
                              <w:t>oraz bieżące informacje i komunikaty</w:t>
                            </w:r>
                          </w:p>
                          <w:p w14:paraId="481B51DB" w14:textId="252D7B2A" w:rsidR="009C209D" w:rsidRPr="009C209D" w:rsidRDefault="009C209D" w:rsidP="009C209D">
                            <w:pPr>
                              <w:spacing w:after="215" w:line="216" w:lineRule="auto"/>
                              <w:ind w:right="54" w:hanging="10"/>
                              <w:jc w:val="both"/>
                              <w:rPr>
                                <w:rFonts w:ascii="Bahnschrift" w:hAnsi="Bahnschrif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71999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0;margin-top:636.15pt;width:549.6pt;height:98.7pt;z-index:251739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" fillcolor="#fff2cc" stroked="f" strokeweight="1.5pt">
                <v:fill color2="#d4e8c6" rotate="t" angle="45" colors="0 #fff2cc;48497f #bedcaa;54395f #bedcaa;1 #d4e8c6" focus="100%" type="gradient"/>
                <v:textbox>
                  <w:txbxContent>
                    <w:p w14:paraId="7B0AED15" w14:textId="2C08CC78" w:rsidR="009C209D" w:rsidRPr="009C209D" w:rsidRDefault="009C209D" w:rsidP="009C209D">
                      <w:pPr>
                        <w:spacing w:after="36"/>
                        <w:ind w:right="54"/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</w:pPr>
                      <w:r w:rsidRPr="009C209D"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>ZGŁASZANIE REKLAMACJI:</w:t>
                      </w:r>
                    </w:p>
                    <w:p w14:paraId="02D364DE" w14:textId="6A41A8D0" w:rsidR="009C209D" w:rsidRDefault="009C209D" w:rsidP="006522CB">
                      <w:pPr>
                        <w:pStyle w:val="Akapitzlist"/>
                        <w:numPr>
                          <w:ilvl w:val="0"/>
                          <w:numId w:val="3"/>
                        </w:numPr>
                        <w:spacing w:after="107" w:line="216" w:lineRule="auto"/>
                        <w:ind w:right="54"/>
                        <w:jc w:val="both"/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</w:pPr>
                      <w:r w:rsidRPr="006522CB"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>BESKID ŻYWIEC Sp. z o.o. pod nr. tel. /33/</w:t>
                      </w:r>
                      <w:r w:rsidR="00926229"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 </w:t>
                      </w:r>
                      <w:r w:rsidRPr="006522CB"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>860-22-71</w:t>
                      </w:r>
                      <w:r w:rsidR="006522CB"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 wew. 32</w:t>
                      </w:r>
                    </w:p>
                    <w:p w14:paraId="02D137AC" w14:textId="5DE1140D" w:rsidR="009C209D" w:rsidRPr="009C209D" w:rsidRDefault="009C209D" w:rsidP="009C209D">
                      <w:pPr>
                        <w:spacing w:after="3"/>
                        <w:ind w:hanging="10"/>
                        <w:jc w:val="center"/>
                        <w:rPr>
                          <w:rFonts w:ascii="Bahnschrift" w:eastAsia="Calibri" w:hAnsi="Bahnschrift" w:cs="Calibri"/>
                          <w:color w:val="FF0000"/>
                          <w:kern w:val="2"/>
                          <w:sz w:val="20"/>
                          <w:szCs w:val="20"/>
                          <w:lang w:eastAsia="pl-PL"/>
                          <w14:ligatures w14:val="standardContextual"/>
                        </w:rPr>
                      </w:pPr>
                      <w:r w:rsidRPr="009C209D">
                        <w:rPr>
                          <w:rFonts w:ascii="Bahnschrift" w:eastAsia="Calibri" w:hAnsi="Bahnschrift" w:cs="Calibri"/>
                          <w:color w:val="FF0000"/>
                          <w:kern w:val="2"/>
                          <w:sz w:val="20"/>
                          <w:szCs w:val="20"/>
                          <w:lang w:eastAsia="pl-PL"/>
                          <w14:ligatures w14:val="standardContextual"/>
                        </w:rPr>
                        <w:t xml:space="preserve">Zachęcamy do korzystania z aplikacji mobilnej </w:t>
                      </w:r>
                      <w:proofErr w:type="spellStart"/>
                      <w:r w:rsidRPr="009C209D">
                        <w:rPr>
                          <w:rFonts w:ascii="Bahnschrift" w:eastAsia="Calibri" w:hAnsi="Bahnschrift" w:cs="Calibri"/>
                          <w:color w:val="FF0000"/>
                          <w:kern w:val="2"/>
                          <w:sz w:val="20"/>
                          <w:szCs w:val="20"/>
                          <w:lang w:eastAsia="pl-PL"/>
                          <w14:ligatures w14:val="standardContextual"/>
                        </w:rPr>
                        <w:t>EcoHarmonogram</w:t>
                      </w:r>
                      <w:proofErr w:type="spellEnd"/>
                      <w:r w:rsidRPr="009C209D">
                        <w:rPr>
                          <w:rFonts w:ascii="Bahnschrift" w:eastAsia="Calibri" w:hAnsi="Bahnschrift" w:cs="Calibri"/>
                          <w:color w:val="FF0000"/>
                          <w:kern w:val="2"/>
                          <w:sz w:val="20"/>
                          <w:szCs w:val="20"/>
                          <w:lang w:eastAsia="pl-PL"/>
                          <w14:ligatures w14:val="standardContextual"/>
                        </w:rPr>
                        <w:t>, dostępnej bezpłatnie w Sklep Google Play:</w:t>
                      </w:r>
                    </w:p>
                    <w:p w14:paraId="2F517C9B" w14:textId="772628B5" w:rsidR="009C209D" w:rsidRPr="009C209D" w:rsidRDefault="009C209D" w:rsidP="009C209D">
                      <w:pPr>
                        <w:numPr>
                          <w:ilvl w:val="0"/>
                          <w:numId w:val="2"/>
                        </w:numPr>
                        <w:spacing w:after="3" w:line="216" w:lineRule="auto"/>
                        <w:ind w:left="0" w:right="54" w:hanging="119"/>
                        <w:jc w:val="center"/>
                        <w:rPr>
                          <w:rFonts w:ascii="Bahnschrift" w:eastAsia="Calibri" w:hAnsi="Bahnschrift" w:cs="Calibri"/>
                          <w:color w:val="FF0000"/>
                          <w:kern w:val="2"/>
                          <w:sz w:val="20"/>
                          <w:szCs w:val="20"/>
                          <w:lang w:eastAsia="pl-PL"/>
                          <w14:ligatures w14:val="standardContextual"/>
                        </w:rPr>
                      </w:pPr>
                      <w:r w:rsidRPr="009C209D">
                        <w:rPr>
                          <w:rFonts w:ascii="Bahnschrift" w:eastAsia="Calibri" w:hAnsi="Bahnschrift" w:cs="Calibri"/>
                          <w:color w:val="FF0000"/>
                          <w:kern w:val="2"/>
                          <w:sz w:val="20"/>
                          <w:szCs w:val="20"/>
                          <w:lang w:eastAsia="pl-PL"/>
                          <w14:ligatures w14:val="standardContextual"/>
                        </w:rPr>
                        <w:t xml:space="preserve">(android) </w:t>
                      </w:r>
                      <w:proofErr w:type="spellStart"/>
                      <w:r w:rsidRPr="009C209D">
                        <w:rPr>
                          <w:rFonts w:ascii="Bahnschrift" w:eastAsia="Calibri" w:hAnsi="Bahnschrift" w:cs="Calibri"/>
                          <w:color w:val="FF0000"/>
                          <w:kern w:val="2"/>
                          <w:sz w:val="20"/>
                          <w:szCs w:val="20"/>
                          <w:lang w:eastAsia="pl-PL"/>
                          <w14:ligatures w14:val="standardContextual"/>
                        </w:rPr>
                        <w:t>Aub</w:t>
                      </w:r>
                      <w:proofErr w:type="spellEnd"/>
                      <w:r w:rsidRPr="009C209D">
                        <w:rPr>
                          <w:rFonts w:ascii="Bahnschrift" w:eastAsia="Calibri" w:hAnsi="Bahnschrift" w:cs="Calibri"/>
                          <w:color w:val="FF0000"/>
                          <w:kern w:val="2"/>
                          <w:sz w:val="20"/>
                          <w:szCs w:val="20"/>
                          <w:lang w:eastAsia="pl-PL"/>
                          <w14:ligatures w14:val="standardContextual"/>
                        </w:rPr>
                        <w:t xml:space="preserve"> iOS </w:t>
                      </w:r>
                      <w:proofErr w:type="spellStart"/>
                      <w:r w:rsidRPr="009C209D">
                        <w:rPr>
                          <w:rFonts w:ascii="Bahnschrift" w:eastAsia="Calibri" w:hAnsi="Bahnschrift" w:cs="Calibri"/>
                          <w:color w:val="FF0000"/>
                          <w:kern w:val="2"/>
                          <w:sz w:val="20"/>
                          <w:szCs w:val="20"/>
                          <w:lang w:eastAsia="pl-PL"/>
                          <w14:ligatures w14:val="standardContextual"/>
                        </w:rPr>
                        <w:t>App</w:t>
                      </w:r>
                      <w:proofErr w:type="spellEnd"/>
                      <w:r w:rsidRPr="009C209D">
                        <w:rPr>
                          <w:rFonts w:ascii="Bahnschrift" w:eastAsia="Calibri" w:hAnsi="Bahnschrift" w:cs="Calibri"/>
                          <w:color w:val="FF0000"/>
                          <w:kern w:val="2"/>
                          <w:sz w:val="20"/>
                          <w:szCs w:val="20"/>
                          <w:lang w:eastAsia="pl-PL"/>
                          <w14:ligatures w14:val="standardContextual"/>
                        </w:rPr>
                        <w:t xml:space="preserve"> </w:t>
                      </w:r>
                      <w:proofErr w:type="spellStart"/>
                      <w:r w:rsidRPr="009C209D">
                        <w:rPr>
                          <w:rFonts w:ascii="Bahnschrift" w:eastAsia="Calibri" w:hAnsi="Bahnschrift" w:cs="Calibri"/>
                          <w:color w:val="FF0000"/>
                          <w:kern w:val="2"/>
                          <w:sz w:val="20"/>
                          <w:szCs w:val="20"/>
                          <w:lang w:eastAsia="pl-PL"/>
                          <w14:ligatures w14:val="standardContextual"/>
                        </w:rPr>
                        <w:t>Store</w:t>
                      </w:r>
                      <w:proofErr w:type="spellEnd"/>
                      <w:r w:rsidRPr="009C209D">
                        <w:rPr>
                          <w:rFonts w:ascii="Bahnschrift" w:eastAsia="Calibri" w:hAnsi="Bahnschrift" w:cs="Calibri"/>
                          <w:color w:val="FF0000"/>
                          <w:kern w:val="2"/>
                          <w:sz w:val="20"/>
                          <w:szCs w:val="20"/>
                          <w:lang w:eastAsia="pl-PL"/>
                          <w14:ligatures w14:val="standardContextual"/>
                        </w:rPr>
                        <w:t xml:space="preserve"> — harmonogram odbioru odpadów komunalnych na rok 202</w:t>
                      </w:r>
                      <w:r w:rsidR="004571D4">
                        <w:rPr>
                          <w:rFonts w:ascii="Bahnschrift" w:eastAsia="Calibri" w:hAnsi="Bahnschrift" w:cs="Calibri"/>
                          <w:color w:val="FF0000"/>
                          <w:kern w:val="2"/>
                          <w:sz w:val="20"/>
                          <w:szCs w:val="20"/>
                          <w:lang w:eastAsia="pl-PL"/>
                          <w14:ligatures w14:val="standardContextual"/>
                        </w:rPr>
                        <w:t>5</w:t>
                      </w:r>
                      <w:r w:rsidRPr="009C209D">
                        <w:rPr>
                          <w:rFonts w:ascii="Bahnschrift" w:eastAsia="Calibri" w:hAnsi="Bahnschrift" w:cs="Calibri"/>
                          <w:color w:val="FF0000"/>
                          <w:kern w:val="2"/>
                          <w:sz w:val="20"/>
                          <w:szCs w:val="20"/>
                          <w:lang w:eastAsia="pl-PL"/>
                          <w14:ligatures w14:val="standardContextual"/>
                        </w:rPr>
                        <w:t>, zasady. segregacji</w:t>
                      </w:r>
                    </w:p>
                    <w:p w14:paraId="64261CD8" w14:textId="77777777" w:rsidR="009C209D" w:rsidRPr="009C209D" w:rsidRDefault="009C209D" w:rsidP="009C209D">
                      <w:pPr>
                        <w:spacing w:after="3"/>
                        <w:ind w:right="46" w:hanging="10"/>
                        <w:jc w:val="center"/>
                        <w:rPr>
                          <w:rFonts w:ascii="Bahnschrift" w:eastAsia="Calibri" w:hAnsi="Bahnschrift" w:cs="Calibri"/>
                          <w:color w:val="FF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</w:pPr>
                      <w:r w:rsidRPr="009C209D">
                        <w:rPr>
                          <w:rFonts w:ascii="Bahnschrift" w:eastAsia="Calibri" w:hAnsi="Bahnschrift" w:cs="Calibri"/>
                          <w:color w:val="FF0000"/>
                          <w:kern w:val="2"/>
                          <w:sz w:val="20"/>
                          <w:szCs w:val="20"/>
                          <w:lang w:eastAsia="pl-PL"/>
                          <w14:ligatures w14:val="standardContextual"/>
                        </w:rPr>
                        <w:t>oraz bieżące informacje i komunikaty</w:t>
                      </w:r>
                    </w:p>
                    <w:p w14:paraId="481B51DB" w14:textId="252D7B2A" w:rsidR="009C209D" w:rsidRPr="009C209D" w:rsidRDefault="009C209D" w:rsidP="009C209D">
                      <w:pPr>
                        <w:spacing w:after="215" w:line="216" w:lineRule="auto"/>
                        <w:ind w:right="54" w:hanging="10"/>
                        <w:jc w:val="both"/>
                        <w:rPr>
                          <w:rFonts w:ascii="Bahnschrift" w:hAnsi="Bahnschrift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E6169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15795CB" wp14:editId="3C8F8D34">
                <wp:simplePos x="0" y="0"/>
                <wp:positionH relativeFrom="margin">
                  <wp:align>center</wp:align>
                </wp:positionH>
                <wp:positionV relativeFrom="paragraph">
                  <wp:posOffset>7287909</wp:posOffset>
                </wp:positionV>
                <wp:extent cx="6979920" cy="750013"/>
                <wp:effectExtent l="0" t="0" r="0" b="0"/>
                <wp:wrapNone/>
                <wp:docPr id="1046169188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75001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lumMod val="20000"/>
                                <a:lumOff val="80000"/>
                              </a:srgbClr>
                            </a:gs>
                            <a:gs pos="74000">
                              <a:srgbClr val="70AD47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70AD47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70AD47">
                                <a:lumMod val="30000"/>
                                <a:lumOff val="7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19050">
                          <a:noFill/>
                        </a:ln>
                      </wps:spPr>
                      <wps:txbx>
                        <w:txbxContent>
                          <w:p w14:paraId="127D88E6" w14:textId="42312076" w:rsidR="003E6169" w:rsidRPr="003E6169" w:rsidRDefault="009C209D" w:rsidP="009C209D">
                            <w:pPr>
                              <w:spacing w:after="0" w:line="216" w:lineRule="auto"/>
                              <w:ind w:right="54" w:hanging="10"/>
                              <w:jc w:val="both"/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</w:pPr>
                            <w:r w:rsidRPr="009C209D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u w:val="single"/>
                                <w:lang w:eastAsia="pl-PL"/>
                                <w14:ligatures w14:val="standardContextual"/>
                              </w:rPr>
                              <w:t>ZUŻYTY SPRZĘT ELEKTRYCZNY I ELEKTRONICZNY</w:t>
                            </w:r>
                            <w:r w:rsidRPr="003E6169"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 </w:t>
                            </w:r>
                            <w:r w:rsidR="003E6169" w:rsidRPr="003E6169"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>— sprzęty użytku domowego, który uległ zużyciu i jest zbędny w gospodarstwie domowym (np. lodówki, pralki, telewizory, komputery, monitory, odkurzacze, drobne sprzęty AGD)</w:t>
                            </w:r>
                            <w:r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 </w:t>
                            </w:r>
                            <w:r w:rsidR="003E6169" w:rsidRPr="003E6169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>BĘDZIE ODBIERANY W OSOBNYCH AKCJACH ORGANIZOWANYCH PRZEZ GMINĘ</w:t>
                            </w:r>
                            <w:r w:rsidRPr="009C209D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 </w:t>
                            </w:r>
                            <w:r w:rsidR="003E6169" w:rsidRPr="003E6169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>GILOWICE.</w:t>
                            </w:r>
                          </w:p>
                          <w:p w14:paraId="030BB912" w14:textId="77777777" w:rsidR="003E6169" w:rsidRPr="007210EE" w:rsidRDefault="003E6169" w:rsidP="003E6169">
                            <w:pPr>
                              <w:spacing w:after="215" w:line="216" w:lineRule="auto"/>
                              <w:ind w:right="54" w:hanging="10"/>
                              <w:jc w:val="both"/>
                              <w:rPr>
                                <w:rFonts w:ascii="Bahnschrift" w:hAnsi="Bahnschrif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795CB" id="_x0000_s1030" type="#_x0000_t202" style="position:absolute;margin-left:0;margin-top:573.85pt;width:549.6pt;height:59.05pt;z-index:251737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" fillcolor="#fff2cc" stroked="f" strokeweight="1.5pt">
                <v:fill color2="#d4e8c6" rotate="t" angle="45" colors="0 #fff2cc;48497f #bedcaa;54395f #bedcaa;1 #d4e8c6" focus="100%" type="gradient"/>
                <v:textbox>
                  <w:txbxContent>
                    <w:p w14:paraId="127D88E6" w14:textId="42312076" w:rsidR="003E6169" w:rsidRPr="003E6169" w:rsidRDefault="009C209D" w:rsidP="009C209D">
                      <w:pPr>
                        <w:spacing w:after="0" w:line="216" w:lineRule="auto"/>
                        <w:ind w:right="54" w:hanging="10"/>
                        <w:jc w:val="both"/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</w:pPr>
                      <w:r w:rsidRPr="009C209D"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u w:val="single"/>
                          <w:lang w:eastAsia="pl-PL"/>
                          <w14:ligatures w14:val="standardContextual"/>
                        </w:rPr>
                        <w:t>ZUŻYTY SPRZĘT ELEKTRYCZNY I ELEKTRONICZNY</w:t>
                      </w:r>
                      <w:r w:rsidRPr="003E6169"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 </w:t>
                      </w:r>
                      <w:r w:rsidR="003E6169" w:rsidRPr="003E6169"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>— sprzęty użytku domowego, który uległ zużyciu i jest zbędny w gospodarstwie domowym (np. lodówki, pralki, telewizory, komputery, monitory, odkurzacze, drobne sprzęty AGD)</w:t>
                      </w:r>
                      <w:r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 </w:t>
                      </w:r>
                      <w:r w:rsidR="003E6169" w:rsidRPr="003E6169">
                        <w:rPr>
                          <w:rFonts w:ascii="Bahnschrift" w:eastAsia="Calibri" w:hAnsi="Bahnschrift" w:cs="Calibri"/>
                          <w:b/>
                          <w:bCs/>
                          <w:i/>
                          <w:i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>BĘDZIE ODBIERANY W OSOBNYCH AKCJACH ORGANIZOWANYCH PRZEZ GMINĘ</w:t>
                      </w:r>
                      <w:r w:rsidRPr="009C209D">
                        <w:rPr>
                          <w:rFonts w:ascii="Bahnschrift" w:eastAsia="Calibri" w:hAnsi="Bahnschrift" w:cs="Calibri"/>
                          <w:b/>
                          <w:bCs/>
                          <w:i/>
                          <w:i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 </w:t>
                      </w:r>
                      <w:r w:rsidR="003E6169" w:rsidRPr="003E6169">
                        <w:rPr>
                          <w:rFonts w:ascii="Bahnschrift" w:eastAsia="Calibri" w:hAnsi="Bahnschrift" w:cs="Calibri"/>
                          <w:b/>
                          <w:bCs/>
                          <w:i/>
                          <w:i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>GILOWICE.</w:t>
                      </w:r>
                    </w:p>
                    <w:p w14:paraId="030BB912" w14:textId="77777777" w:rsidR="003E6169" w:rsidRPr="007210EE" w:rsidRDefault="003E6169" w:rsidP="003E6169">
                      <w:pPr>
                        <w:spacing w:after="215" w:line="216" w:lineRule="auto"/>
                        <w:ind w:right="54" w:hanging="10"/>
                        <w:jc w:val="both"/>
                        <w:rPr>
                          <w:rFonts w:ascii="Bahnschrift" w:hAnsi="Bahnschrift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E6169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D9862FF" wp14:editId="1C54CAD7">
                <wp:simplePos x="0" y="0"/>
                <wp:positionH relativeFrom="margin">
                  <wp:align>center</wp:align>
                </wp:positionH>
                <wp:positionV relativeFrom="paragraph">
                  <wp:posOffset>6483310</wp:posOffset>
                </wp:positionV>
                <wp:extent cx="6979920" cy="750013"/>
                <wp:effectExtent l="0" t="0" r="0" b="0"/>
                <wp:wrapNone/>
                <wp:docPr id="656755756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75001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lumMod val="20000"/>
                                <a:lumOff val="80000"/>
                              </a:srgbClr>
                            </a:gs>
                            <a:gs pos="74000">
                              <a:srgbClr val="70AD47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70AD47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70AD47">
                                <a:lumMod val="30000"/>
                                <a:lumOff val="7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19050">
                          <a:noFill/>
                        </a:ln>
                      </wps:spPr>
                      <wps:txbx>
                        <w:txbxContent>
                          <w:p w14:paraId="5A1462FD" w14:textId="104422A1" w:rsidR="003E6169" w:rsidRPr="003E6169" w:rsidRDefault="003E6169" w:rsidP="003E6169">
                            <w:pPr>
                              <w:spacing w:after="102"/>
                              <w:ind w:right="54"/>
                              <w:jc w:val="both"/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</w:pPr>
                            <w:r w:rsidRPr="003E6169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u w:val="single"/>
                                <w:lang w:eastAsia="pl-PL"/>
                                <w14:ligatures w14:val="standardContextual"/>
                              </w:rPr>
                              <w:t>CZ</w:t>
                            </w:r>
                            <w:r w:rsidR="002C29F4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u w:val="single"/>
                                <w:lang w:eastAsia="pl-PL"/>
                                <w14:ligatures w14:val="standardContextual"/>
                              </w:rPr>
                              <w:t>Ę</w:t>
                            </w:r>
                            <w:r w:rsidRPr="003E6169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u w:val="single"/>
                                <w:lang w:eastAsia="pl-PL"/>
                                <w14:ligatures w14:val="standardContextual"/>
                              </w:rPr>
                              <w:t>ŚCI SAMOCHODOWE</w:t>
                            </w:r>
                            <w:r w:rsidRPr="003E6169"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 (poza oponami aut osobowych) nie stanowią odpadów komunalnych, </w:t>
                            </w:r>
                            <w:r w:rsidRPr="003E6169">
                              <w:rPr>
                                <w:rFonts w:ascii="Bahnschrift" w:eastAsia="Calibri" w:hAnsi="Bahnschrift" w:cs="Calibri"/>
                                <w:noProof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drawing>
                                <wp:inline distT="0" distB="0" distL="0" distR="0" wp14:anchorId="6DEC721F" wp14:editId="22E2FD7C">
                                  <wp:extent cx="3968" cy="7934"/>
                                  <wp:effectExtent l="0" t="0" r="0" b="0"/>
                                  <wp:docPr id="31632" name="Picture 3163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632" name="Picture 31632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68" cy="79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br/>
                            </w:r>
                            <w:r w:rsidRPr="003E6169"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w związku z czym nie są odbierane w ramach systemu odbierania odpadów komunalnych. </w:t>
                            </w:r>
                            <w:r w:rsidRPr="003E6169">
                              <w:rPr>
                                <w:rFonts w:ascii="Bahnschrift" w:eastAsia="Calibri" w:hAnsi="Bahnschrift" w:cs="Calibri"/>
                                <w:noProof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drawing>
                                <wp:inline distT="0" distB="0" distL="0" distR="0" wp14:anchorId="79233903" wp14:editId="574F266B">
                                  <wp:extent cx="3968" cy="7934"/>
                                  <wp:effectExtent l="0" t="0" r="0" b="0"/>
                                  <wp:docPr id="31631" name="Picture 3163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631" name="Picture 31631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68" cy="79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E6169"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>Nie będą odbierane w tracie akcji zbierania odpadów wielkogabarytowych ani przyjmowane w PSZOK.</w:t>
                            </w:r>
                          </w:p>
                          <w:p w14:paraId="6FD4A59F" w14:textId="5B267892" w:rsidR="003E6169" w:rsidRPr="007210EE" w:rsidRDefault="003E6169" w:rsidP="003E6169">
                            <w:pPr>
                              <w:spacing w:after="215" w:line="216" w:lineRule="auto"/>
                              <w:ind w:right="54" w:hanging="10"/>
                              <w:jc w:val="both"/>
                              <w:rPr>
                                <w:rFonts w:ascii="Bahnschrift" w:hAnsi="Bahnschrif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862FF" id="_x0000_s1031" type="#_x0000_t202" style="position:absolute;margin-left:0;margin-top:510.5pt;width:549.6pt;height:59.05pt;z-index:251735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" fillcolor="#fff2cc" stroked="f" strokeweight="1.5pt">
                <v:fill color2="#d4e8c6" rotate="t" angle="45" colors="0 #fff2cc;48497f #bedcaa;54395f #bedcaa;1 #d4e8c6" focus="100%" type="gradient"/>
                <v:textbox>
                  <w:txbxContent>
                    <w:p w14:paraId="5A1462FD" w14:textId="104422A1" w:rsidR="003E6169" w:rsidRPr="003E6169" w:rsidRDefault="003E6169" w:rsidP="003E6169">
                      <w:pPr>
                        <w:spacing w:after="102"/>
                        <w:ind w:right="54"/>
                        <w:jc w:val="both"/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</w:pPr>
                      <w:r w:rsidRPr="003E6169"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u w:val="single"/>
                          <w:lang w:eastAsia="pl-PL"/>
                          <w14:ligatures w14:val="standardContextual"/>
                        </w:rPr>
                        <w:t>CZ</w:t>
                      </w:r>
                      <w:r w:rsidR="002C29F4"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u w:val="single"/>
                          <w:lang w:eastAsia="pl-PL"/>
                          <w14:ligatures w14:val="standardContextual"/>
                        </w:rPr>
                        <w:t>Ę</w:t>
                      </w:r>
                      <w:r w:rsidRPr="003E6169"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u w:val="single"/>
                          <w:lang w:eastAsia="pl-PL"/>
                          <w14:ligatures w14:val="standardContextual"/>
                        </w:rPr>
                        <w:t>ŚCI SAMOCHODOWE</w:t>
                      </w:r>
                      <w:r w:rsidRPr="003E6169"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 (poza oponami aut osobowych) nie stanowią odpadów komunalnych, </w:t>
                      </w:r>
                      <w:r w:rsidRPr="003E6169">
                        <w:rPr>
                          <w:rFonts w:ascii="Bahnschrift" w:eastAsia="Calibri" w:hAnsi="Bahnschrift" w:cs="Calibri"/>
                          <w:noProof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drawing>
                          <wp:inline distT="0" distB="0" distL="0" distR="0" wp14:anchorId="6DEC721F" wp14:editId="22E2FD7C">
                            <wp:extent cx="3968" cy="7934"/>
                            <wp:effectExtent l="0" t="0" r="0" b="0"/>
                            <wp:docPr id="31632" name="Picture 3163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632" name="Picture 31632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68" cy="79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br/>
                      </w:r>
                      <w:r w:rsidRPr="003E6169"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w związku z czym nie są odbierane w ramach systemu odbierania odpadów komunalnych. </w:t>
                      </w:r>
                      <w:r w:rsidRPr="003E6169">
                        <w:rPr>
                          <w:rFonts w:ascii="Bahnschrift" w:eastAsia="Calibri" w:hAnsi="Bahnschrift" w:cs="Calibri"/>
                          <w:noProof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drawing>
                          <wp:inline distT="0" distB="0" distL="0" distR="0" wp14:anchorId="79233903" wp14:editId="574F266B">
                            <wp:extent cx="3968" cy="7934"/>
                            <wp:effectExtent l="0" t="0" r="0" b="0"/>
                            <wp:docPr id="31631" name="Picture 3163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631" name="Picture 31631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68" cy="79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E6169"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>Nie będą odbierane w tracie akcji zbierania odpadów wielkogabarytowych ani przyjmowane w PSZOK.</w:t>
                      </w:r>
                    </w:p>
                    <w:p w14:paraId="6FD4A59F" w14:textId="5B267892" w:rsidR="003E6169" w:rsidRPr="007210EE" w:rsidRDefault="003E6169" w:rsidP="003E6169">
                      <w:pPr>
                        <w:spacing w:after="215" w:line="216" w:lineRule="auto"/>
                        <w:ind w:right="54" w:hanging="10"/>
                        <w:jc w:val="both"/>
                        <w:rPr>
                          <w:rFonts w:ascii="Bahnschrift" w:hAnsi="Bahnschrift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210EE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657EC26" wp14:editId="02C47DE1">
                <wp:simplePos x="0" y="0"/>
                <wp:positionH relativeFrom="margin">
                  <wp:align>center</wp:align>
                </wp:positionH>
                <wp:positionV relativeFrom="paragraph">
                  <wp:posOffset>3820795</wp:posOffset>
                </wp:positionV>
                <wp:extent cx="6979920" cy="466725"/>
                <wp:effectExtent l="0" t="0" r="0" b="9525"/>
                <wp:wrapNone/>
                <wp:docPr id="204386755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4667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lumMod val="20000"/>
                                <a:lumOff val="80000"/>
                              </a:srgbClr>
                            </a:gs>
                            <a:gs pos="74000">
                              <a:srgbClr val="70AD47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70AD47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70AD47">
                                <a:lumMod val="30000"/>
                                <a:lumOff val="7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19050">
                          <a:noFill/>
                        </a:ln>
                      </wps:spPr>
                      <wps:txbx>
                        <w:txbxContent>
                          <w:p w14:paraId="279284CD" w14:textId="61014990" w:rsidR="00F3182E" w:rsidRPr="007210EE" w:rsidRDefault="00F3182E" w:rsidP="00F3182E">
                            <w:pPr>
                              <w:spacing w:after="0" w:line="240" w:lineRule="auto"/>
                              <w:jc w:val="both"/>
                              <w:rPr>
                                <w:rFonts w:ascii="Bahnschrift" w:hAnsi="Bahnschrift"/>
                                <w:b/>
                                <w:bCs/>
                                <w:color w:val="806000" w:themeColor="accent4" w:themeShade="80"/>
                                <w:sz w:val="24"/>
                                <w:szCs w:val="24"/>
                              </w:rPr>
                            </w:pPr>
                            <w:r w:rsidRPr="007210EE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806000" w:themeColor="accent4" w:themeShade="80"/>
                                <w:kern w:val="2"/>
                                <w:sz w:val="24"/>
                                <w:szCs w:val="24"/>
                                <w:u w:val="single"/>
                                <w:lang w:eastAsia="pl-PL"/>
                                <w14:ligatures w14:val="standardContextual"/>
                              </w:rPr>
                              <w:t>POJEMNI</w:t>
                            </w:r>
                            <w:r w:rsidR="00647E72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806000" w:themeColor="accent4" w:themeShade="80"/>
                                <w:kern w:val="2"/>
                                <w:sz w:val="24"/>
                                <w:szCs w:val="24"/>
                                <w:u w:val="single"/>
                                <w:lang w:eastAsia="pl-PL"/>
                                <w14:ligatures w14:val="standardContextual"/>
                              </w:rPr>
                              <w:t>K</w:t>
                            </w:r>
                            <w:r w:rsidRPr="007210EE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806000" w:themeColor="accent4" w:themeShade="80"/>
                                <w:kern w:val="2"/>
                                <w:sz w:val="24"/>
                                <w:szCs w:val="24"/>
                                <w:u w:val="single"/>
                                <w:lang w:eastAsia="pl-PL"/>
                                <w14:ligatures w14:val="standardContextual"/>
                              </w:rPr>
                              <w:t xml:space="preserve"> Z NAPISEM BIOODPADY</w:t>
                            </w:r>
                            <w:r w:rsidR="007210EE" w:rsidRPr="007210EE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806000" w:themeColor="accent4" w:themeShade="80"/>
                                <w:kern w:val="2"/>
                                <w:sz w:val="24"/>
                                <w:szCs w:val="24"/>
                                <w:u w:val="single"/>
                                <w:lang w:eastAsia="pl-PL"/>
                                <w14:ligatures w14:val="standardContextual"/>
                              </w:rPr>
                              <w:t xml:space="preserve"> </w:t>
                            </w:r>
                            <w:r w:rsidR="007210EE" w:rsidRPr="007210EE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jest przeznaczony wyłącznie do</w:t>
                            </w:r>
                            <w:r w:rsidR="00647E72" w:rsidRPr="00647E72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47E72" w:rsidRPr="007210EE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gromadzenia</w:t>
                            </w:r>
                            <w:r w:rsidR="00647E72" w:rsidRPr="00647E72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47E72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i </w:t>
                            </w:r>
                            <w:r w:rsidR="00647E72" w:rsidRPr="007210EE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umieszczania </w:t>
                            </w:r>
                            <w:r w:rsidR="00647E72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br/>
                            </w:r>
                            <w:r w:rsidR="007210EE" w:rsidRPr="007210EE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w nim </w:t>
                            </w:r>
                            <w:r w:rsidR="008B5C75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bioodpadów i </w:t>
                            </w:r>
                            <w:r w:rsidR="007210EE" w:rsidRPr="007210EE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odpadów kuchennych (nie zielonych! nie popiołu!).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7EC26" id="_x0000_s1032" type="#_x0000_t202" style="position:absolute;margin-left:0;margin-top:300.85pt;width:549.6pt;height:36.75pt;z-index:251730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" fillcolor="#fff2cc" stroked="f" strokeweight="1.5pt">
                <v:fill color2="#d4e8c6" rotate="t" angle="45" colors="0 #fff2cc;48497f #bedcaa;54395f #bedcaa;1 #d4e8c6" focus="100%" type="gradient"/>
                <v:textbox>
                  <w:txbxContent>
                    <w:p w14:paraId="279284CD" w14:textId="61014990" w:rsidR="00F3182E" w:rsidRPr="007210EE" w:rsidRDefault="00F3182E" w:rsidP="00F3182E">
                      <w:pPr>
                        <w:spacing w:after="0" w:line="240" w:lineRule="auto"/>
                        <w:jc w:val="both"/>
                        <w:rPr>
                          <w:rFonts w:ascii="Bahnschrift" w:hAnsi="Bahnschrift"/>
                          <w:b/>
                          <w:bCs/>
                          <w:color w:val="806000" w:themeColor="accent4" w:themeShade="80"/>
                          <w:sz w:val="24"/>
                          <w:szCs w:val="24"/>
                        </w:rPr>
                      </w:pPr>
                      <w:r w:rsidRPr="007210EE">
                        <w:rPr>
                          <w:rFonts w:ascii="Bahnschrift" w:eastAsia="Calibri" w:hAnsi="Bahnschrift" w:cs="Calibri"/>
                          <w:b/>
                          <w:bCs/>
                          <w:color w:val="806000" w:themeColor="accent4" w:themeShade="80"/>
                          <w:kern w:val="2"/>
                          <w:sz w:val="24"/>
                          <w:szCs w:val="24"/>
                          <w:u w:val="single"/>
                          <w:lang w:eastAsia="pl-PL"/>
                          <w14:ligatures w14:val="standardContextual"/>
                        </w:rPr>
                        <w:t>POJEMNI</w:t>
                      </w:r>
                      <w:r w:rsidR="00647E72">
                        <w:rPr>
                          <w:rFonts w:ascii="Bahnschrift" w:eastAsia="Calibri" w:hAnsi="Bahnschrift" w:cs="Calibri"/>
                          <w:b/>
                          <w:bCs/>
                          <w:color w:val="806000" w:themeColor="accent4" w:themeShade="80"/>
                          <w:kern w:val="2"/>
                          <w:sz w:val="24"/>
                          <w:szCs w:val="24"/>
                          <w:u w:val="single"/>
                          <w:lang w:eastAsia="pl-PL"/>
                          <w14:ligatures w14:val="standardContextual"/>
                        </w:rPr>
                        <w:t>K</w:t>
                      </w:r>
                      <w:r w:rsidRPr="007210EE">
                        <w:rPr>
                          <w:rFonts w:ascii="Bahnschrift" w:eastAsia="Calibri" w:hAnsi="Bahnschrift" w:cs="Calibri"/>
                          <w:b/>
                          <w:bCs/>
                          <w:color w:val="806000" w:themeColor="accent4" w:themeShade="80"/>
                          <w:kern w:val="2"/>
                          <w:sz w:val="24"/>
                          <w:szCs w:val="24"/>
                          <w:u w:val="single"/>
                          <w:lang w:eastAsia="pl-PL"/>
                          <w14:ligatures w14:val="standardContextual"/>
                        </w:rPr>
                        <w:t xml:space="preserve"> Z NAPISEM BIOODPADY</w:t>
                      </w:r>
                      <w:r w:rsidR="007210EE" w:rsidRPr="007210EE">
                        <w:rPr>
                          <w:rFonts w:ascii="Bahnschrift" w:eastAsia="Calibri" w:hAnsi="Bahnschrift" w:cs="Calibri"/>
                          <w:b/>
                          <w:bCs/>
                          <w:color w:val="806000" w:themeColor="accent4" w:themeShade="80"/>
                          <w:kern w:val="2"/>
                          <w:sz w:val="24"/>
                          <w:szCs w:val="24"/>
                          <w:u w:val="single"/>
                          <w:lang w:eastAsia="pl-PL"/>
                          <w14:ligatures w14:val="standardContextual"/>
                        </w:rPr>
                        <w:t xml:space="preserve"> </w:t>
                      </w:r>
                      <w:r w:rsidR="007210EE" w:rsidRPr="007210EE">
                        <w:rPr>
                          <w:rFonts w:ascii="Bahnschrift" w:hAnsi="Bahnschrift"/>
                          <w:sz w:val="24"/>
                          <w:szCs w:val="24"/>
                        </w:rPr>
                        <w:t>jest przeznaczony wyłącznie do</w:t>
                      </w:r>
                      <w:r w:rsidR="00647E72" w:rsidRPr="00647E72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</w:t>
                      </w:r>
                      <w:r w:rsidR="00647E72" w:rsidRPr="007210EE">
                        <w:rPr>
                          <w:rFonts w:ascii="Bahnschrift" w:hAnsi="Bahnschrift"/>
                          <w:sz w:val="24"/>
                          <w:szCs w:val="24"/>
                        </w:rPr>
                        <w:t>gromadzenia</w:t>
                      </w:r>
                      <w:r w:rsidR="00647E72" w:rsidRPr="00647E72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</w:t>
                      </w:r>
                      <w:r w:rsidR="00647E72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i </w:t>
                      </w:r>
                      <w:r w:rsidR="00647E72" w:rsidRPr="007210EE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umieszczania </w:t>
                      </w:r>
                      <w:r w:rsidR="00647E72">
                        <w:rPr>
                          <w:rFonts w:ascii="Bahnschrift" w:hAnsi="Bahnschrift"/>
                          <w:sz w:val="24"/>
                          <w:szCs w:val="24"/>
                        </w:rPr>
                        <w:br/>
                      </w:r>
                      <w:r w:rsidR="007210EE" w:rsidRPr="007210EE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w nim </w:t>
                      </w:r>
                      <w:r w:rsidR="008B5C75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bioodpadów i </w:t>
                      </w:r>
                      <w:r w:rsidR="007210EE" w:rsidRPr="007210EE">
                        <w:rPr>
                          <w:rFonts w:ascii="Bahnschrift" w:hAnsi="Bahnschrift"/>
                          <w:sz w:val="24"/>
                          <w:szCs w:val="24"/>
                        </w:rPr>
                        <w:t>odpadów kuchennych (nie zielonych! nie popiołu!).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10EE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CF18A1F" wp14:editId="118313B2">
                <wp:simplePos x="0" y="0"/>
                <wp:positionH relativeFrom="margin">
                  <wp:align>center</wp:align>
                </wp:positionH>
                <wp:positionV relativeFrom="paragraph">
                  <wp:posOffset>2611120</wp:posOffset>
                </wp:positionV>
                <wp:extent cx="6979920" cy="1152525"/>
                <wp:effectExtent l="0" t="0" r="0" b="9525"/>
                <wp:wrapNone/>
                <wp:docPr id="1677890128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11525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lumMod val="20000"/>
                                <a:lumOff val="80000"/>
                              </a:srgbClr>
                            </a:gs>
                            <a:gs pos="74000">
                              <a:srgbClr val="70AD47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70AD47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70AD47">
                                <a:lumMod val="30000"/>
                                <a:lumOff val="7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19050">
                          <a:noFill/>
                        </a:ln>
                      </wps:spPr>
                      <wps:txbx>
                        <w:txbxContent>
                          <w:p w14:paraId="358D8855" w14:textId="77777777" w:rsidR="00F3182E" w:rsidRPr="00F3182E" w:rsidRDefault="00F3182E" w:rsidP="00F3182E">
                            <w:pPr>
                              <w:spacing w:after="40" w:line="216" w:lineRule="auto"/>
                              <w:ind w:right="54" w:hanging="10"/>
                              <w:jc w:val="both"/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767171" w:themeColor="background2" w:themeShade="80"/>
                                <w:kern w:val="2"/>
                                <w:sz w:val="24"/>
                                <w:szCs w:val="24"/>
                                <w:u w:val="single"/>
                                <w:lang w:eastAsia="pl-PL"/>
                                <w14:ligatures w14:val="standardContextual"/>
                              </w:rPr>
                            </w:pPr>
                            <w:r w:rsidRPr="00F3182E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767171" w:themeColor="background2" w:themeShade="80"/>
                                <w:kern w:val="2"/>
                                <w:sz w:val="24"/>
                                <w:szCs w:val="24"/>
                                <w:u w:val="single"/>
                                <w:lang w:eastAsia="pl-PL"/>
                                <w14:ligatures w14:val="standardContextual"/>
                              </w:rPr>
                              <w:t>POPIÓŁ Z PALENISK DOMOWYCH:</w:t>
                            </w:r>
                          </w:p>
                          <w:p w14:paraId="11B3E3D2" w14:textId="7B87CDC6" w:rsidR="00F3182E" w:rsidRPr="00F3182E" w:rsidRDefault="00F3182E" w:rsidP="00F3182E">
                            <w:pPr>
                              <w:spacing w:after="0" w:line="216" w:lineRule="auto"/>
                              <w:ind w:right="54" w:hanging="10"/>
                              <w:jc w:val="both"/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</w:pPr>
                            <w:r w:rsidRPr="00F3182E">
                              <w:rPr>
                                <w:rFonts w:ascii="Bahnschrift" w:eastAsia="Calibri" w:hAnsi="Bahnschrift" w:cs="Calibri"/>
                                <w:noProof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drawing>
                                <wp:inline distT="0" distB="0" distL="0" distR="0" wp14:anchorId="1DBEE499" wp14:editId="3F547C67">
                                  <wp:extent cx="15872" cy="31736"/>
                                  <wp:effectExtent l="0" t="0" r="0" b="0"/>
                                  <wp:docPr id="36232" name="Picture 3623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232" name="Picture 36232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72" cy="317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3182E"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odbierany będzie wyłącznie - w pojemnikach przystosowanych do mechanicznego odbioru </w:t>
                            </w:r>
                            <w:r w:rsidRPr="00F3182E">
                              <w:rPr>
                                <w:rFonts w:ascii="Bahnschrift" w:eastAsia="Calibri" w:hAnsi="Bahnschrift" w:cs="Calibri"/>
                                <w:noProof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drawing>
                                <wp:inline distT="0" distB="0" distL="0" distR="0" wp14:anchorId="27354573" wp14:editId="41B611F0">
                                  <wp:extent cx="11905" cy="15868"/>
                                  <wp:effectExtent l="0" t="0" r="0" b="0"/>
                                  <wp:docPr id="36234" name="Picture 3623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234" name="Picture 36234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05" cy="158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3182E">
                              <w:rPr>
                                <w:rFonts w:ascii="Bahnschrift" w:eastAsia="Calibri" w:hAnsi="Bahnschrift" w:cs="Calibri"/>
                                <w:noProof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drawing>
                                <wp:inline distT="0" distB="0" distL="0" distR="0" wp14:anchorId="00DAF0C5" wp14:editId="6A535B1A">
                                  <wp:extent cx="3968" cy="3967"/>
                                  <wp:effectExtent l="0" t="0" r="0" b="0"/>
                                  <wp:docPr id="31607" name="Picture 3160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607" name="Picture 31607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68" cy="39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3182E"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(spełniających Polskie Normy PN-EN 804-1), nie będzie odbierany - popiół zgromadzony </w:t>
                            </w:r>
                            <w:r w:rsidRPr="00F3182E">
                              <w:rPr>
                                <w:rFonts w:ascii="Bahnschrift" w:eastAsia="Calibri" w:hAnsi="Bahnschrift" w:cs="Calibri"/>
                                <w:noProof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drawing>
                                <wp:inline distT="0" distB="0" distL="0" distR="0" wp14:anchorId="1ADAF4BA" wp14:editId="5CEB414F">
                                  <wp:extent cx="11904" cy="11901"/>
                                  <wp:effectExtent l="0" t="0" r="0" b="0"/>
                                  <wp:docPr id="31608" name="Picture 3160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608" name="Picture 31608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04" cy="119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E6169"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br/>
                            </w:r>
                            <w:r w:rsidRPr="00F3182E"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w pojemnikach metalowych (nie spełniających norm), beczkach, pojemnikach własnej </w:t>
                            </w:r>
                            <w:r w:rsidRPr="00F3182E">
                              <w:rPr>
                                <w:rFonts w:ascii="Bahnschrift" w:eastAsia="Calibri" w:hAnsi="Bahnschrift" w:cs="Calibri"/>
                                <w:noProof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drawing>
                                <wp:inline distT="0" distB="0" distL="0" distR="0" wp14:anchorId="48356750" wp14:editId="43C94C51">
                                  <wp:extent cx="11904" cy="19835"/>
                                  <wp:effectExtent l="0" t="0" r="0" b="0"/>
                                  <wp:docPr id="31609" name="Picture 3160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609" name="Picture 31609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04" cy="198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3182E"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>konstrukcji, wysypany luzem (pryzma), w workach.</w:t>
                            </w:r>
                          </w:p>
                          <w:p w14:paraId="60421AF2" w14:textId="217FDBD4" w:rsidR="00F3182E" w:rsidRPr="007210EE" w:rsidRDefault="00F3182E" w:rsidP="007210EE">
                            <w:pPr>
                              <w:spacing w:after="215" w:line="216" w:lineRule="auto"/>
                              <w:ind w:right="54" w:hanging="10"/>
                              <w:jc w:val="both"/>
                              <w:rPr>
                                <w:rFonts w:ascii="Bahnschrift" w:hAnsi="Bahnschrif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3182E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noProof/>
                                <w:color w:val="FF0000"/>
                                <w:kern w:val="2"/>
                                <w:sz w:val="24"/>
                                <w:szCs w:val="24"/>
                                <w:u w:val="single"/>
                                <w:lang w:eastAsia="pl-PL"/>
                                <w14:ligatures w14:val="standardContextual"/>
                              </w:rPr>
                              <w:drawing>
                                <wp:inline distT="0" distB="0" distL="0" distR="0" wp14:anchorId="1C819A9E" wp14:editId="3315550C">
                                  <wp:extent cx="11904" cy="11901"/>
                                  <wp:effectExtent l="0" t="0" r="0" b="0"/>
                                  <wp:docPr id="31617" name="Picture 3161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617" name="Picture 31617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04" cy="119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3182E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FF0000"/>
                                <w:kern w:val="2"/>
                                <w:sz w:val="24"/>
                                <w:szCs w:val="24"/>
                                <w:u w:val="single"/>
                                <w:lang w:eastAsia="pl-PL"/>
                                <w14:ligatures w14:val="standardContextual"/>
                              </w:rPr>
                              <w:t>GORĄCY POPIÓŁ NIE JEST ODBIERANY</w:t>
                            </w:r>
                            <w:r w:rsidRPr="007210EE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FF0000"/>
                                <w:kern w:val="2"/>
                                <w:sz w:val="24"/>
                                <w:szCs w:val="24"/>
                                <w:u w:val="single"/>
                                <w:lang w:eastAsia="pl-PL"/>
                                <w14:ligatures w14:val="standardContextual"/>
                              </w:rPr>
                              <w:t>.</w:t>
                            </w:r>
                            <w:r w:rsidR="007210EE" w:rsidRPr="007210E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18A1F" id="_x0000_s1033" type="#_x0000_t202" style="position:absolute;margin-left:0;margin-top:205.6pt;width:549.6pt;height:90.75pt;z-index:251728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" fillcolor="#fff2cc" stroked="f" strokeweight="1.5pt">
                <v:fill color2="#d4e8c6" rotate="t" angle="45" colors="0 #fff2cc;48497f #bedcaa;54395f #bedcaa;1 #d4e8c6" focus="100%" type="gradient"/>
                <v:textbox>
                  <w:txbxContent>
                    <w:p w14:paraId="358D8855" w14:textId="77777777" w:rsidR="00F3182E" w:rsidRPr="00F3182E" w:rsidRDefault="00F3182E" w:rsidP="00F3182E">
                      <w:pPr>
                        <w:spacing w:after="40" w:line="216" w:lineRule="auto"/>
                        <w:ind w:right="54" w:hanging="10"/>
                        <w:jc w:val="both"/>
                        <w:rPr>
                          <w:rFonts w:ascii="Bahnschrift" w:eastAsia="Calibri" w:hAnsi="Bahnschrift" w:cs="Calibri"/>
                          <w:b/>
                          <w:bCs/>
                          <w:color w:val="767171" w:themeColor="background2" w:themeShade="80"/>
                          <w:kern w:val="2"/>
                          <w:sz w:val="24"/>
                          <w:szCs w:val="24"/>
                          <w:u w:val="single"/>
                          <w:lang w:eastAsia="pl-PL"/>
                          <w14:ligatures w14:val="standardContextual"/>
                        </w:rPr>
                      </w:pPr>
                      <w:r w:rsidRPr="00F3182E">
                        <w:rPr>
                          <w:rFonts w:ascii="Bahnschrift" w:eastAsia="Calibri" w:hAnsi="Bahnschrift" w:cs="Calibri"/>
                          <w:b/>
                          <w:bCs/>
                          <w:color w:val="767171" w:themeColor="background2" w:themeShade="80"/>
                          <w:kern w:val="2"/>
                          <w:sz w:val="24"/>
                          <w:szCs w:val="24"/>
                          <w:u w:val="single"/>
                          <w:lang w:eastAsia="pl-PL"/>
                          <w14:ligatures w14:val="standardContextual"/>
                        </w:rPr>
                        <w:t>POPIÓŁ Z PALENISK DOMOWYCH:</w:t>
                      </w:r>
                    </w:p>
                    <w:p w14:paraId="11B3E3D2" w14:textId="7B87CDC6" w:rsidR="00F3182E" w:rsidRPr="00F3182E" w:rsidRDefault="00F3182E" w:rsidP="00F3182E">
                      <w:pPr>
                        <w:spacing w:after="0" w:line="216" w:lineRule="auto"/>
                        <w:ind w:right="54" w:hanging="10"/>
                        <w:jc w:val="both"/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</w:pPr>
                      <w:r w:rsidRPr="00F3182E">
                        <w:rPr>
                          <w:rFonts w:ascii="Bahnschrift" w:eastAsia="Calibri" w:hAnsi="Bahnschrift" w:cs="Calibri"/>
                          <w:noProof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drawing>
                          <wp:inline distT="0" distB="0" distL="0" distR="0" wp14:anchorId="1DBEE499" wp14:editId="3F547C67">
                            <wp:extent cx="15872" cy="31736"/>
                            <wp:effectExtent l="0" t="0" r="0" b="0"/>
                            <wp:docPr id="36232" name="Picture 3623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232" name="Picture 36232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872" cy="317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3182E"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odbierany będzie wyłącznie - w pojemnikach przystosowanych do mechanicznego odbioru </w:t>
                      </w:r>
                      <w:r w:rsidRPr="00F3182E">
                        <w:rPr>
                          <w:rFonts w:ascii="Bahnschrift" w:eastAsia="Calibri" w:hAnsi="Bahnschrift" w:cs="Calibri"/>
                          <w:noProof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drawing>
                          <wp:inline distT="0" distB="0" distL="0" distR="0" wp14:anchorId="27354573" wp14:editId="41B611F0">
                            <wp:extent cx="11905" cy="15868"/>
                            <wp:effectExtent l="0" t="0" r="0" b="0"/>
                            <wp:docPr id="36234" name="Picture 3623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234" name="Picture 36234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05" cy="158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3182E">
                        <w:rPr>
                          <w:rFonts w:ascii="Bahnschrift" w:eastAsia="Calibri" w:hAnsi="Bahnschrift" w:cs="Calibri"/>
                          <w:noProof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drawing>
                          <wp:inline distT="0" distB="0" distL="0" distR="0" wp14:anchorId="00DAF0C5" wp14:editId="6A535B1A">
                            <wp:extent cx="3968" cy="3967"/>
                            <wp:effectExtent l="0" t="0" r="0" b="0"/>
                            <wp:docPr id="31607" name="Picture 3160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607" name="Picture 31607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68" cy="39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3182E"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(spełniających Polskie Normy PN-EN 804-1), nie będzie odbierany - popiół zgromadzony </w:t>
                      </w:r>
                      <w:r w:rsidRPr="00F3182E">
                        <w:rPr>
                          <w:rFonts w:ascii="Bahnschrift" w:eastAsia="Calibri" w:hAnsi="Bahnschrift" w:cs="Calibri"/>
                          <w:noProof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drawing>
                          <wp:inline distT="0" distB="0" distL="0" distR="0" wp14:anchorId="1ADAF4BA" wp14:editId="5CEB414F">
                            <wp:extent cx="11904" cy="11901"/>
                            <wp:effectExtent l="0" t="0" r="0" b="0"/>
                            <wp:docPr id="31608" name="Picture 3160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608" name="Picture 31608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04" cy="119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E6169"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br/>
                      </w:r>
                      <w:r w:rsidRPr="00F3182E"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w pojemnikach metalowych (nie spełniających norm), beczkach, pojemnikach własnej </w:t>
                      </w:r>
                      <w:r w:rsidRPr="00F3182E">
                        <w:rPr>
                          <w:rFonts w:ascii="Bahnschrift" w:eastAsia="Calibri" w:hAnsi="Bahnschrift" w:cs="Calibri"/>
                          <w:noProof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drawing>
                          <wp:inline distT="0" distB="0" distL="0" distR="0" wp14:anchorId="48356750" wp14:editId="43C94C51">
                            <wp:extent cx="11904" cy="19835"/>
                            <wp:effectExtent l="0" t="0" r="0" b="0"/>
                            <wp:docPr id="31609" name="Picture 3160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609" name="Picture 31609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04" cy="198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3182E"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>konstrukcji, wysypany luzem (pryzma), w workach.</w:t>
                      </w:r>
                    </w:p>
                    <w:p w14:paraId="60421AF2" w14:textId="217FDBD4" w:rsidR="00F3182E" w:rsidRPr="007210EE" w:rsidRDefault="00F3182E" w:rsidP="007210EE">
                      <w:pPr>
                        <w:spacing w:after="215" w:line="216" w:lineRule="auto"/>
                        <w:ind w:right="54" w:hanging="10"/>
                        <w:jc w:val="both"/>
                        <w:rPr>
                          <w:rFonts w:ascii="Bahnschrift" w:hAnsi="Bahnschrift"/>
                          <w:b/>
                          <w:bCs/>
                          <w:sz w:val="24"/>
                          <w:szCs w:val="24"/>
                        </w:rPr>
                      </w:pPr>
                      <w:r w:rsidRPr="00F3182E">
                        <w:rPr>
                          <w:rFonts w:ascii="Bahnschrift" w:eastAsia="Calibri" w:hAnsi="Bahnschrift" w:cs="Calibri"/>
                          <w:b/>
                          <w:bCs/>
                          <w:noProof/>
                          <w:color w:val="FF0000"/>
                          <w:kern w:val="2"/>
                          <w:sz w:val="24"/>
                          <w:szCs w:val="24"/>
                          <w:u w:val="single"/>
                          <w:lang w:eastAsia="pl-PL"/>
                          <w14:ligatures w14:val="standardContextual"/>
                        </w:rPr>
                        <w:drawing>
                          <wp:inline distT="0" distB="0" distL="0" distR="0" wp14:anchorId="1C819A9E" wp14:editId="3315550C">
                            <wp:extent cx="11904" cy="11901"/>
                            <wp:effectExtent l="0" t="0" r="0" b="0"/>
                            <wp:docPr id="31617" name="Picture 3161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617" name="Picture 31617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04" cy="119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3182E">
                        <w:rPr>
                          <w:rFonts w:ascii="Bahnschrift" w:eastAsia="Calibri" w:hAnsi="Bahnschrift" w:cs="Calibri"/>
                          <w:b/>
                          <w:bCs/>
                          <w:color w:val="FF0000"/>
                          <w:kern w:val="2"/>
                          <w:sz w:val="24"/>
                          <w:szCs w:val="24"/>
                          <w:u w:val="single"/>
                          <w:lang w:eastAsia="pl-PL"/>
                          <w14:ligatures w14:val="standardContextual"/>
                        </w:rPr>
                        <w:t>GORĄCY POPIÓŁ NIE JEST ODBIERANY</w:t>
                      </w:r>
                      <w:r w:rsidRPr="007210EE">
                        <w:rPr>
                          <w:rFonts w:ascii="Bahnschrift" w:eastAsia="Calibri" w:hAnsi="Bahnschrift" w:cs="Calibri"/>
                          <w:b/>
                          <w:bCs/>
                          <w:color w:val="FF0000"/>
                          <w:kern w:val="2"/>
                          <w:sz w:val="24"/>
                          <w:szCs w:val="24"/>
                          <w:u w:val="single"/>
                          <w:lang w:eastAsia="pl-PL"/>
                          <w14:ligatures w14:val="standardContextual"/>
                        </w:rPr>
                        <w:t>.</w:t>
                      </w:r>
                      <w:r w:rsidR="007210EE" w:rsidRPr="007210EE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10EE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0DF5C6B" wp14:editId="68D5DE38">
                <wp:simplePos x="0" y="0"/>
                <wp:positionH relativeFrom="margin">
                  <wp:align>center</wp:align>
                </wp:positionH>
                <wp:positionV relativeFrom="paragraph">
                  <wp:posOffset>963295</wp:posOffset>
                </wp:positionV>
                <wp:extent cx="6979920" cy="1609725"/>
                <wp:effectExtent l="0" t="0" r="0" b="9525"/>
                <wp:wrapNone/>
                <wp:docPr id="131366677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16097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lumMod val="20000"/>
                                <a:lumOff val="80000"/>
                              </a:srgbClr>
                            </a:gs>
                            <a:gs pos="74000">
                              <a:srgbClr val="70AD47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70AD47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70AD47">
                                <a:lumMod val="30000"/>
                                <a:lumOff val="7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19050">
                          <a:noFill/>
                        </a:ln>
                      </wps:spPr>
                      <wps:txbx>
                        <w:txbxContent>
                          <w:p w14:paraId="2910C691" w14:textId="5F413C9F" w:rsidR="00F3182E" w:rsidRPr="007210EE" w:rsidRDefault="00F3182E" w:rsidP="00F3182E">
                            <w:pPr>
                              <w:jc w:val="center"/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eastAsia="pl-PL"/>
                                <w14:ligatures w14:val="standardContextual"/>
                              </w:rPr>
                            </w:pPr>
                            <w:r w:rsidRPr="007210EE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eastAsia="pl-PL"/>
                                <w14:ligatures w14:val="standardContextual"/>
                              </w:rPr>
                              <w:t>W DNIU ODBIORU WSZYSTKIE ODPADY POWINNY BYĆ WYSTAWIONE PRZED NIERUCHOMOŚĆ NAJPÓŹNIEJ DO GODZINY 6:</w:t>
                            </w:r>
                            <w:r w:rsidR="008561E6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eastAsia="pl-PL"/>
                                <w14:ligatures w14:val="standardContextual"/>
                              </w:rPr>
                              <w:t>3</w:t>
                            </w:r>
                            <w:r w:rsidRPr="007210EE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eastAsia="pl-PL"/>
                                <w14:ligatures w14:val="standardContextual"/>
                              </w:rPr>
                              <w:t>0</w:t>
                            </w:r>
                          </w:p>
                          <w:p w14:paraId="77D5FD95" w14:textId="66375FA9" w:rsidR="00F3182E" w:rsidRPr="007210EE" w:rsidRDefault="00F3182E" w:rsidP="00F3182E">
                            <w:pPr>
                              <w:spacing w:after="0" w:line="240" w:lineRule="auto"/>
                              <w:ind w:right="54"/>
                              <w:jc w:val="both"/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</w:pPr>
                            <w:r w:rsidRPr="007210EE"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Terminy odbioru odpadów określone w niniejszym harmonogramie, mogą ulec zmianie </w:t>
                            </w:r>
                            <w:r w:rsidR="007210EE"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br/>
                            </w:r>
                            <w:r w:rsidRPr="007210EE"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>w szczególnych sytuacjach (trudne warunki atmosferyczne uniemożliwiające chwilowy dojazd do posesji, awaria sprzętu transportującego itp.).</w:t>
                            </w:r>
                          </w:p>
                          <w:p w14:paraId="289DC621" w14:textId="4E22744F" w:rsidR="00F3182E" w:rsidRPr="007210EE" w:rsidRDefault="00F3182E" w:rsidP="00F3182E">
                            <w:pPr>
                              <w:spacing w:after="0" w:line="240" w:lineRule="auto"/>
                              <w:jc w:val="both"/>
                              <w:rPr>
                                <w:rFonts w:ascii="Bahnschrift" w:hAnsi="Bahnschrif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210EE"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Informacje o zmianach będą umieszczane niezwłocznie w formie komunikatu na stronie internetowej </w:t>
                            </w:r>
                            <w:r w:rsidRPr="007210EE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u w:val="single"/>
                                <w:lang w:eastAsia="pl-PL"/>
                                <w14:ligatures w14:val="standardContextual"/>
                              </w:rPr>
                              <w:t>www.gilowice.pl</w:t>
                            </w:r>
                            <w:r w:rsidRPr="007210EE"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 oraz </w:t>
                            </w:r>
                            <w:r w:rsidRPr="007210EE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u w:val="single"/>
                                <w:lang w:eastAsia="pl-PL"/>
                                <w14:ligatures w14:val="standardContextual"/>
                              </w:rPr>
                              <w:t>aplikacji mobilnej z harmonogramem.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F5C6B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0;margin-top:75.85pt;width:549.6pt;height:126.75pt;z-index:251726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" fillcolor="#fff2cc" stroked="f" strokeweight="1.5pt">
                <v:fill color2="#d4e8c6" rotate="t" angle="45" colors="0 #fff2cc;48497f #bedcaa;54395f #bedcaa;1 #d4e8c6" focus="100%" type="gradient"/>
                <v:textbox>
                  <w:txbxContent>
                    <w:p w14:paraId="2910C691" w14:textId="5F413C9F" w:rsidR="00F3182E" w:rsidRPr="007210EE" w:rsidRDefault="00F3182E" w:rsidP="00F3182E">
                      <w:pPr>
                        <w:jc w:val="center"/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  <w:lang w:eastAsia="pl-PL"/>
                          <w14:ligatures w14:val="standardContextual"/>
                        </w:rPr>
                      </w:pPr>
                      <w:r w:rsidRPr="007210EE"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  <w:lang w:eastAsia="pl-PL"/>
                          <w14:ligatures w14:val="standardContextual"/>
                        </w:rPr>
                        <w:t>W DNIU ODBIORU WSZYSTKIE ODPADY POWINNY BYĆ WYSTAWIONE PRZED NIERUCHOMOŚĆ NAJPÓŹNIEJ DO GODZINY 6:</w:t>
                      </w:r>
                      <w:r w:rsidR="008561E6"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  <w:lang w:eastAsia="pl-PL"/>
                          <w14:ligatures w14:val="standardContextual"/>
                        </w:rPr>
                        <w:t>3</w:t>
                      </w:r>
                      <w:r w:rsidRPr="007210EE"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  <w:lang w:eastAsia="pl-PL"/>
                          <w14:ligatures w14:val="standardContextual"/>
                        </w:rPr>
                        <w:t>0</w:t>
                      </w:r>
                    </w:p>
                    <w:p w14:paraId="77D5FD95" w14:textId="66375FA9" w:rsidR="00F3182E" w:rsidRPr="007210EE" w:rsidRDefault="00F3182E" w:rsidP="00F3182E">
                      <w:pPr>
                        <w:spacing w:after="0" w:line="240" w:lineRule="auto"/>
                        <w:ind w:right="54"/>
                        <w:jc w:val="both"/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</w:pPr>
                      <w:r w:rsidRPr="007210EE"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Terminy odbioru odpadów określone w niniejszym harmonogramie, mogą ulec zmianie </w:t>
                      </w:r>
                      <w:r w:rsidR="007210EE"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br/>
                      </w:r>
                      <w:r w:rsidRPr="007210EE"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>w szczególnych sytuacjach (trudne warunki atmosferyczne uniemożliwiające chwilowy dojazd do posesji, awaria sprzętu transportującego itp.).</w:t>
                      </w:r>
                    </w:p>
                    <w:p w14:paraId="289DC621" w14:textId="4E22744F" w:rsidR="00F3182E" w:rsidRPr="007210EE" w:rsidRDefault="00F3182E" w:rsidP="00F3182E">
                      <w:pPr>
                        <w:spacing w:after="0" w:line="240" w:lineRule="auto"/>
                        <w:jc w:val="both"/>
                        <w:rPr>
                          <w:rFonts w:ascii="Bahnschrift" w:hAnsi="Bahnschrift"/>
                          <w:b/>
                          <w:bCs/>
                          <w:sz w:val="24"/>
                          <w:szCs w:val="24"/>
                        </w:rPr>
                      </w:pPr>
                      <w:r w:rsidRPr="007210EE"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Informacje o zmianach będą umieszczane niezwłocznie w formie komunikatu na stronie internetowej </w:t>
                      </w:r>
                      <w:r w:rsidRPr="007210EE"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u w:val="single"/>
                          <w:lang w:eastAsia="pl-PL"/>
                          <w14:ligatures w14:val="standardContextual"/>
                        </w:rPr>
                        <w:t>www.gilowice.pl</w:t>
                      </w:r>
                      <w:r w:rsidRPr="007210EE"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 oraz </w:t>
                      </w:r>
                      <w:r w:rsidRPr="007210EE"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u w:val="single"/>
                          <w:lang w:eastAsia="pl-PL"/>
                          <w14:ligatures w14:val="standardContextual"/>
                        </w:rPr>
                        <w:t>aplikacji mobilnej z harmonogramem.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6CFA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79806BA" wp14:editId="6024FC75">
                <wp:simplePos x="0" y="0"/>
                <wp:positionH relativeFrom="column">
                  <wp:posOffset>1386205</wp:posOffset>
                </wp:positionH>
                <wp:positionV relativeFrom="paragraph">
                  <wp:posOffset>363220</wp:posOffset>
                </wp:positionV>
                <wp:extent cx="5248275" cy="428625"/>
                <wp:effectExtent l="0" t="0" r="0" b="0"/>
                <wp:wrapNone/>
                <wp:docPr id="322896650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878276" w14:textId="7278F2E9" w:rsidR="008A6CFA" w:rsidRPr="008A6CFA" w:rsidRDefault="008A6CFA" w:rsidP="008A6CFA">
                            <w:pPr>
                              <w:jc w:val="center"/>
                              <w:rPr>
                                <w:rFonts w:ascii="Bahnschrift" w:hAnsi="Bahnschrift"/>
                                <w:spacing w:val="60"/>
                                <w:sz w:val="48"/>
                                <w:szCs w:val="48"/>
                              </w:rPr>
                            </w:pPr>
                            <w:r w:rsidRPr="008A6CFA">
                              <w:rPr>
                                <w:rFonts w:ascii="Bahnschrift" w:hAnsi="Bahnschrift"/>
                                <w:b/>
                                <w:bCs/>
                                <w:spacing w:val="60"/>
                                <w:sz w:val="48"/>
                                <w:szCs w:val="48"/>
                              </w:rPr>
                              <w:t>INFORMACJE DODATKOWE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806BA" id="Pole tekstowe 1" o:spid="_x0000_s1035" type="#_x0000_t202" style="position:absolute;margin-left:109.15pt;margin-top:28.6pt;width:413.25pt;height:33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" filled="f" stroked="f" strokeweight=".5pt">
                <v:textbox>
                  <w:txbxContent>
                    <w:p w14:paraId="2B878276" w14:textId="7278F2E9" w:rsidR="008A6CFA" w:rsidRPr="008A6CFA" w:rsidRDefault="008A6CFA" w:rsidP="008A6CFA">
                      <w:pPr>
                        <w:jc w:val="center"/>
                        <w:rPr>
                          <w:rFonts w:ascii="Bahnschrift" w:hAnsi="Bahnschrift"/>
                          <w:spacing w:val="60"/>
                          <w:sz w:val="48"/>
                          <w:szCs w:val="48"/>
                        </w:rPr>
                      </w:pPr>
                      <w:r w:rsidRPr="008A6CFA">
                        <w:rPr>
                          <w:rFonts w:ascii="Bahnschrift" w:hAnsi="Bahnschrift"/>
                          <w:b/>
                          <w:bCs/>
                          <w:spacing w:val="60"/>
                          <w:sz w:val="48"/>
                          <w:szCs w:val="48"/>
                        </w:rPr>
                        <w:t>INFORMACJE DODATKOWE</w:t>
                      </w:r>
                    </w:p>
                  </w:txbxContent>
                </v:textbox>
              </v:shape>
            </w:pict>
          </mc:Fallback>
        </mc:AlternateContent>
      </w:r>
      <w:r w:rsidR="008A6CFA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3004F75" wp14:editId="3A470348">
                <wp:simplePos x="0" y="0"/>
                <wp:positionH relativeFrom="column">
                  <wp:posOffset>433705</wp:posOffset>
                </wp:positionH>
                <wp:positionV relativeFrom="paragraph">
                  <wp:posOffset>277495</wp:posOffset>
                </wp:positionV>
                <wp:extent cx="866775" cy="561975"/>
                <wp:effectExtent l="0" t="0" r="0" b="0"/>
                <wp:wrapNone/>
                <wp:docPr id="186493947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857F7E" w14:textId="6A243FC6" w:rsidR="008A6CFA" w:rsidRDefault="008A6CFA">
                            <w:r w:rsidRPr="00762DD5">
                              <w:rPr>
                                <w:noProof/>
                              </w:rPr>
                              <w:drawing>
                                <wp:inline distT="0" distB="0" distL="0" distR="0" wp14:anchorId="0BAF6BEB" wp14:editId="6C1BBF1F">
                                  <wp:extent cx="676275" cy="524348"/>
                                  <wp:effectExtent l="0" t="0" r="0" b="9525"/>
                                  <wp:docPr id="1800581556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8734" cy="5650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04F75" id="_x0000_s1036" type="#_x0000_t202" style="position:absolute;margin-left:34.15pt;margin-top:21.85pt;width:68.25pt;height:44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" filled="f" stroked="f" strokeweight=".5pt">
                <v:textbox>
                  <w:txbxContent>
                    <w:p w14:paraId="3F857F7E" w14:textId="6A243FC6" w:rsidR="008A6CFA" w:rsidRDefault="008A6CFA">
                      <w:r w:rsidRPr="00762DD5">
                        <w:rPr>
                          <w:noProof/>
                        </w:rPr>
                        <w:drawing>
                          <wp:inline distT="0" distB="0" distL="0" distR="0" wp14:anchorId="0BAF6BEB" wp14:editId="6C1BBF1F">
                            <wp:extent cx="676275" cy="524348"/>
                            <wp:effectExtent l="0" t="0" r="0" b="9525"/>
                            <wp:docPr id="1800581556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8734" cy="5650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62DD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C9786" wp14:editId="52889BD9">
                <wp:simplePos x="0" y="0"/>
                <wp:positionH relativeFrom="column">
                  <wp:posOffset>189230</wp:posOffset>
                </wp:positionH>
                <wp:positionV relativeFrom="paragraph">
                  <wp:posOffset>220345</wp:posOffset>
                </wp:positionV>
                <wp:extent cx="6979920" cy="666750"/>
                <wp:effectExtent l="0" t="0" r="11430" b="19050"/>
                <wp:wrapNone/>
                <wp:docPr id="211391074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6667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A38552" w14:textId="6FDC92AB" w:rsidR="002742D9" w:rsidRPr="00A94175" w:rsidRDefault="000662C4" w:rsidP="000662C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 xml:space="preserve">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C9786" id="_x0000_s1037" type="#_x0000_t202" style="position:absolute;margin-left:14.9pt;margin-top:17.35pt;width:549.6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" fillcolor="#fff2cc [663]" strokeweight="1.5pt">
                <v:fill color2="#d4e8c6 [985]" rotate="t" angle="45" colors="0 #fff2cc;48497f #bedcaa;54395f #bedcaa;1 #d4e8c6" focus="100%" type="gradient"/>
                <v:textbox>
                  <w:txbxContent>
                    <w:p w14:paraId="7CA38552" w14:textId="6FDC92AB" w:rsidR="002742D9" w:rsidRPr="00A94175" w:rsidRDefault="000662C4" w:rsidP="000662C4">
                      <w:pPr>
                        <w:spacing w:after="0" w:line="240" w:lineRule="auto"/>
                        <w:rPr>
                          <w:b/>
                          <w:bCs/>
                          <w:sz w:val="38"/>
                          <w:szCs w:val="38"/>
                        </w:rPr>
                      </w:pPr>
                      <w:r>
                        <w:rPr>
                          <w:b/>
                          <w:bCs/>
                          <w:sz w:val="38"/>
                          <w:szCs w:val="38"/>
                        </w:rPr>
                        <w:t xml:space="preserve">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A94175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A32188" wp14:editId="27C99DF8">
                <wp:simplePos x="0" y="0"/>
                <wp:positionH relativeFrom="column">
                  <wp:posOffset>119380</wp:posOffset>
                </wp:positionH>
                <wp:positionV relativeFrom="paragraph">
                  <wp:posOffset>9381490</wp:posOffset>
                </wp:positionV>
                <wp:extent cx="7128282" cy="896620"/>
                <wp:effectExtent l="0" t="0" r="15875" b="17780"/>
                <wp:wrapNone/>
                <wp:docPr id="175935296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282" cy="896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31D385" w14:textId="6647AC87" w:rsidR="00DE2344" w:rsidRDefault="00DE2344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32188" id="_x0000_s1038" type="#_x0000_t202" style="position:absolute;margin-left:9.4pt;margin-top:738.7pt;width:561.3pt;height:70.6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" fillcolor="white [3201]" strokeweight=".5pt">
                <v:textbox>
                  <w:txbxContent>
                    <w:p w14:paraId="4231D385" w14:textId="6647AC87" w:rsidR="00DE2344" w:rsidRDefault="00DE2344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4846098" wp14:editId="245A65EA">
                <wp:simplePos x="0" y="0"/>
                <wp:positionH relativeFrom="column">
                  <wp:posOffset>1358487</wp:posOffset>
                </wp:positionH>
                <wp:positionV relativeFrom="paragraph">
                  <wp:posOffset>9373763</wp:posOffset>
                </wp:positionV>
                <wp:extent cx="4294598" cy="893288"/>
                <wp:effectExtent l="0" t="0" r="0" b="2540"/>
                <wp:wrapNone/>
                <wp:docPr id="1732748708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4598" cy="893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BCD3A" w14:textId="54E6A8B7" w:rsidR="00DE2344" w:rsidRDefault="00DE234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E36746" wp14:editId="1CCCF50D">
                                  <wp:extent cx="4196534" cy="790575"/>
                                  <wp:effectExtent l="0" t="0" r="0" b="0"/>
                                  <wp:docPr id="1625066445" name="Obraz 16250664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275596" name=""/>
                                          <pic:cNvPicPr/>
                                        </pic:nvPicPr>
                                        <pic:blipFill>
                                          <a:blip r:embed="rId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57148" cy="8019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46098" id="Pole tekstowe 3" o:spid="_x0000_s1039" type="#_x0000_t202" style="position:absolute;margin-left:106.95pt;margin-top:738.1pt;width:338.15pt;height:70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" filled="f" stroked="f" strokeweight=".5pt">
                <v:textbox>
                  <w:txbxContent>
                    <w:p w14:paraId="351BCD3A" w14:textId="54E6A8B7" w:rsidR="00DE2344" w:rsidRDefault="00DE2344">
                      <w:r>
                        <w:rPr>
                          <w:noProof/>
                        </w:rPr>
                        <w:drawing>
                          <wp:inline distT="0" distB="0" distL="0" distR="0" wp14:anchorId="2FE36746" wp14:editId="1CCCF50D">
                            <wp:extent cx="4196534" cy="790575"/>
                            <wp:effectExtent l="0" t="0" r="0" b="0"/>
                            <wp:docPr id="1625066445" name="Obraz 16250664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6275596" name=""/>
                                    <pic:cNvPicPr/>
                                  </pic:nvPicPr>
                                  <pic:blipFill>
                                    <a:blip r:embed="rId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57148" cy="8019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C681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F048E48" wp14:editId="7F78D0D2">
                <wp:simplePos x="0" y="0"/>
                <wp:positionH relativeFrom="column">
                  <wp:posOffset>155719</wp:posOffset>
                </wp:positionH>
                <wp:positionV relativeFrom="paragraph">
                  <wp:posOffset>9421335</wp:posOffset>
                </wp:positionV>
                <wp:extent cx="3096666" cy="844961"/>
                <wp:effectExtent l="0" t="0" r="0" b="0"/>
                <wp:wrapNone/>
                <wp:docPr id="537223402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666" cy="844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7DD91D" w14:textId="34772D77" w:rsidR="001C681A" w:rsidRDefault="001C68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48E48" id="Pole tekstowe 16" o:spid="_x0000_s1040" type="#_x0000_t202" style="position:absolute;margin-left:12.25pt;margin-top:741.85pt;width:243.85pt;height:66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" filled="f" stroked="f" strokeweight=".5pt">
                <v:textbox>
                  <w:txbxContent>
                    <w:p w14:paraId="577DD91D" w14:textId="34772D77" w:rsidR="001C681A" w:rsidRDefault="001C681A"/>
                  </w:txbxContent>
                </v:textbox>
              </v:shape>
            </w:pict>
          </mc:Fallback>
        </mc:AlternateContent>
      </w:r>
      <w:r w:rsidR="002742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2745E" wp14:editId="07F8B0D3">
                <wp:simplePos x="0" y="0"/>
                <wp:positionH relativeFrom="column">
                  <wp:posOffset>109335</wp:posOffset>
                </wp:positionH>
                <wp:positionV relativeFrom="paragraph">
                  <wp:posOffset>88726</wp:posOffset>
                </wp:positionV>
                <wp:extent cx="7148946" cy="10191403"/>
                <wp:effectExtent l="0" t="0" r="13970" b="19685"/>
                <wp:wrapNone/>
                <wp:docPr id="157776152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8946" cy="10191403"/>
                        </a:xfrm>
                        <a:prstGeom prst="rect">
                          <a:avLst/>
                        </a:prstGeom>
                        <a:blipFill>
                          <a:blip r:embed="rId25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77BAE6" w14:textId="7D36B940" w:rsidR="002742D9" w:rsidRDefault="002742D9"/>
                          <w:p w14:paraId="450E8DA0" w14:textId="77777777" w:rsidR="00D06C48" w:rsidRDefault="00D06C48"/>
                          <w:p w14:paraId="3B1582EA" w14:textId="77777777" w:rsidR="00D06C48" w:rsidRDefault="00D06C48"/>
                          <w:p w14:paraId="5A511476" w14:textId="77777777" w:rsidR="00D06C48" w:rsidRDefault="00D06C48"/>
                          <w:p w14:paraId="305A5C3A" w14:textId="4C359DC5" w:rsidR="00D06C48" w:rsidRDefault="00D06C48"/>
                          <w:p w14:paraId="73A82DF9" w14:textId="77777777" w:rsidR="00D06C48" w:rsidRDefault="00D06C48"/>
                          <w:p w14:paraId="7BA37767" w14:textId="3FE465C0" w:rsidR="00D06C48" w:rsidRDefault="00D06C48"/>
                          <w:p w14:paraId="36D056D3" w14:textId="77777777" w:rsidR="00D06C48" w:rsidRDefault="00D06C48"/>
                          <w:p w14:paraId="15D88094" w14:textId="77777777" w:rsidR="00D06C48" w:rsidRDefault="00D06C48"/>
                          <w:p w14:paraId="24DA7436" w14:textId="77777777" w:rsidR="00D06C48" w:rsidRDefault="00D06C48"/>
                          <w:p w14:paraId="4C702BCD" w14:textId="77777777" w:rsidR="00D06C48" w:rsidRDefault="00D06C48"/>
                          <w:p w14:paraId="5C9D0263" w14:textId="77777777" w:rsidR="00D06C48" w:rsidRDefault="00D06C48"/>
                          <w:p w14:paraId="2F9319E8" w14:textId="77777777" w:rsidR="00D06C48" w:rsidRDefault="00D06C48"/>
                          <w:p w14:paraId="25B495BB" w14:textId="77777777" w:rsidR="00D06C48" w:rsidRDefault="00D06C48"/>
                          <w:p w14:paraId="207D4DE6" w14:textId="5E9878A5" w:rsidR="00D06C48" w:rsidRDefault="00D06C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2745E" id="_x0000_s1041" type="#_x0000_t202" style="position:absolute;margin-left:8.6pt;margin-top:7pt;width:562.9pt;height:80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" strokeweight=".5pt">
                <v:fill r:id="rId26" o:title="" recolor="t" rotate="t" type="tile"/>
                <v:textbox>
                  <w:txbxContent>
                    <w:p w14:paraId="0677BAE6" w14:textId="7D36B940" w:rsidR="002742D9" w:rsidRDefault="002742D9"/>
                    <w:p w14:paraId="450E8DA0" w14:textId="77777777" w:rsidR="00D06C48" w:rsidRDefault="00D06C48"/>
                    <w:p w14:paraId="3B1582EA" w14:textId="77777777" w:rsidR="00D06C48" w:rsidRDefault="00D06C48"/>
                    <w:p w14:paraId="5A511476" w14:textId="77777777" w:rsidR="00D06C48" w:rsidRDefault="00D06C48"/>
                    <w:p w14:paraId="305A5C3A" w14:textId="4C359DC5" w:rsidR="00D06C48" w:rsidRDefault="00D06C48"/>
                    <w:p w14:paraId="73A82DF9" w14:textId="77777777" w:rsidR="00D06C48" w:rsidRDefault="00D06C48"/>
                    <w:p w14:paraId="7BA37767" w14:textId="3FE465C0" w:rsidR="00D06C48" w:rsidRDefault="00D06C48"/>
                    <w:p w14:paraId="36D056D3" w14:textId="77777777" w:rsidR="00D06C48" w:rsidRDefault="00D06C48"/>
                    <w:p w14:paraId="15D88094" w14:textId="77777777" w:rsidR="00D06C48" w:rsidRDefault="00D06C48"/>
                    <w:p w14:paraId="24DA7436" w14:textId="77777777" w:rsidR="00D06C48" w:rsidRDefault="00D06C48"/>
                    <w:p w14:paraId="4C702BCD" w14:textId="77777777" w:rsidR="00D06C48" w:rsidRDefault="00D06C48"/>
                    <w:p w14:paraId="5C9D0263" w14:textId="77777777" w:rsidR="00D06C48" w:rsidRDefault="00D06C48"/>
                    <w:p w14:paraId="2F9319E8" w14:textId="77777777" w:rsidR="00D06C48" w:rsidRDefault="00D06C48"/>
                    <w:p w14:paraId="25B495BB" w14:textId="77777777" w:rsidR="00D06C48" w:rsidRDefault="00D06C48"/>
                    <w:p w14:paraId="207D4DE6" w14:textId="5E9878A5" w:rsidR="00D06C48" w:rsidRDefault="00D06C48"/>
                  </w:txbxContent>
                </v:textbox>
              </v:shape>
            </w:pict>
          </mc:Fallback>
        </mc:AlternateContent>
      </w:r>
    </w:p>
    <w:sectPr w:rsidR="006526EA" w:rsidSect="002742D9">
      <w:pgSz w:w="11906" w:h="16838"/>
      <w:pgMar w:top="253" w:right="142" w:bottom="142" w:left="142" w:header="708" w:footer="708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55061"/>
    <w:multiLevelType w:val="hybridMultilevel"/>
    <w:tmpl w:val="C0449334"/>
    <w:lvl w:ilvl="0" w:tplc="C630A6C4">
      <w:start w:val="1"/>
      <w:numFmt w:val="bullet"/>
      <w:lvlText w:val="-"/>
      <w:lvlJc w:val="left"/>
      <w:pPr>
        <w:ind w:left="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5E297C">
      <w:start w:val="1"/>
      <w:numFmt w:val="bullet"/>
      <w:lvlText w:val="o"/>
      <w:lvlJc w:val="left"/>
      <w:pPr>
        <w:ind w:left="1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149B92">
      <w:start w:val="1"/>
      <w:numFmt w:val="bullet"/>
      <w:lvlText w:val="▪"/>
      <w:lvlJc w:val="left"/>
      <w:pPr>
        <w:ind w:left="1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82B70E">
      <w:start w:val="1"/>
      <w:numFmt w:val="bullet"/>
      <w:lvlText w:val="•"/>
      <w:lvlJc w:val="left"/>
      <w:pPr>
        <w:ind w:left="2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04921E">
      <w:start w:val="1"/>
      <w:numFmt w:val="bullet"/>
      <w:lvlText w:val="o"/>
      <w:lvlJc w:val="left"/>
      <w:pPr>
        <w:ind w:left="3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9C08BA">
      <w:start w:val="1"/>
      <w:numFmt w:val="bullet"/>
      <w:lvlText w:val="▪"/>
      <w:lvlJc w:val="left"/>
      <w:pPr>
        <w:ind w:left="4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60AFB2">
      <w:start w:val="1"/>
      <w:numFmt w:val="bullet"/>
      <w:lvlText w:val="•"/>
      <w:lvlJc w:val="left"/>
      <w:pPr>
        <w:ind w:left="4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00BD48">
      <w:start w:val="1"/>
      <w:numFmt w:val="bullet"/>
      <w:lvlText w:val="o"/>
      <w:lvlJc w:val="left"/>
      <w:pPr>
        <w:ind w:left="5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722CF0">
      <w:start w:val="1"/>
      <w:numFmt w:val="bullet"/>
      <w:lvlText w:val="▪"/>
      <w:lvlJc w:val="left"/>
      <w:pPr>
        <w:ind w:left="6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E36725"/>
    <w:multiLevelType w:val="hybridMultilevel"/>
    <w:tmpl w:val="974A80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87536"/>
    <w:multiLevelType w:val="hybridMultilevel"/>
    <w:tmpl w:val="515CC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54346">
    <w:abstractNumId w:val="2"/>
  </w:num>
  <w:num w:numId="2" w16cid:durableId="128405148">
    <w:abstractNumId w:val="0"/>
  </w:num>
  <w:num w:numId="3" w16cid:durableId="1546990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D9"/>
    <w:rsid w:val="000662C4"/>
    <w:rsid w:val="0009138D"/>
    <w:rsid w:val="00117D51"/>
    <w:rsid w:val="001C681A"/>
    <w:rsid w:val="001D45CC"/>
    <w:rsid w:val="001D77E9"/>
    <w:rsid w:val="0022276A"/>
    <w:rsid w:val="002742D9"/>
    <w:rsid w:val="002B39AD"/>
    <w:rsid w:val="002C29F4"/>
    <w:rsid w:val="002F5C35"/>
    <w:rsid w:val="0037318B"/>
    <w:rsid w:val="00383613"/>
    <w:rsid w:val="003E6169"/>
    <w:rsid w:val="003E7BA5"/>
    <w:rsid w:val="004010F2"/>
    <w:rsid w:val="0042014F"/>
    <w:rsid w:val="004571D4"/>
    <w:rsid w:val="00492F27"/>
    <w:rsid w:val="004F21E3"/>
    <w:rsid w:val="005042FF"/>
    <w:rsid w:val="005252C2"/>
    <w:rsid w:val="00590388"/>
    <w:rsid w:val="005923A8"/>
    <w:rsid w:val="00595904"/>
    <w:rsid w:val="006236CF"/>
    <w:rsid w:val="00642D1C"/>
    <w:rsid w:val="00647E72"/>
    <w:rsid w:val="006522CB"/>
    <w:rsid w:val="006526EA"/>
    <w:rsid w:val="006C4C65"/>
    <w:rsid w:val="007210EE"/>
    <w:rsid w:val="00737592"/>
    <w:rsid w:val="00741CAB"/>
    <w:rsid w:val="00762DD5"/>
    <w:rsid w:val="007A0A20"/>
    <w:rsid w:val="007B7C6D"/>
    <w:rsid w:val="007E2E6D"/>
    <w:rsid w:val="00800177"/>
    <w:rsid w:val="008113E6"/>
    <w:rsid w:val="0083246C"/>
    <w:rsid w:val="008561E6"/>
    <w:rsid w:val="0089575D"/>
    <w:rsid w:val="008A6CFA"/>
    <w:rsid w:val="008B5C75"/>
    <w:rsid w:val="008C4F30"/>
    <w:rsid w:val="008E3304"/>
    <w:rsid w:val="00912CAF"/>
    <w:rsid w:val="0091605B"/>
    <w:rsid w:val="00926229"/>
    <w:rsid w:val="009370ED"/>
    <w:rsid w:val="0094351F"/>
    <w:rsid w:val="009878E4"/>
    <w:rsid w:val="009902A1"/>
    <w:rsid w:val="009C209D"/>
    <w:rsid w:val="009E6304"/>
    <w:rsid w:val="00A678DB"/>
    <w:rsid w:val="00A94175"/>
    <w:rsid w:val="00BF4F86"/>
    <w:rsid w:val="00C511AA"/>
    <w:rsid w:val="00CE00A5"/>
    <w:rsid w:val="00D06C48"/>
    <w:rsid w:val="00D42AFE"/>
    <w:rsid w:val="00D57324"/>
    <w:rsid w:val="00D67BCE"/>
    <w:rsid w:val="00D72086"/>
    <w:rsid w:val="00DE2344"/>
    <w:rsid w:val="00EA23CF"/>
    <w:rsid w:val="00EC6D3F"/>
    <w:rsid w:val="00F3182E"/>
    <w:rsid w:val="00FC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82DB"/>
  <w15:chartTrackingRefBased/>
  <w15:docId w15:val="{F6A51428-2439-45A7-B4D2-B17BCB34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C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6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4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13" Type="http://schemas.openxmlformats.org/officeDocument/2006/relationships/image" Target="media/image7.jpg"/><Relationship Id="rId18" Type="http://schemas.openxmlformats.org/officeDocument/2006/relationships/image" Target="media/image60.jpg"/><Relationship Id="rId26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10.jpg"/><Relationship Id="rId12" Type="http://schemas.openxmlformats.org/officeDocument/2006/relationships/image" Target="media/image6.jpg"/><Relationship Id="rId17" Type="http://schemas.openxmlformats.org/officeDocument/2006/relationships/image" Target="media/image50.jpg"/><Relationship Id="rId25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40.jpg"/><Relationship Id="rId20" Type="http://schemas.openxmlformats.org/officeDocument/2006/relationships/image" Target="media/image80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5.jpg"/><Relationship Id="rId24" Type="http://schemas.openxmlformats.org/officeDocument/2006/relationships/image" Target="media/image100.png"/><Relationship Id="rId5" Type="http://schemas.openxmlformats.org/officeDocument/2006/relationships/image" Target="media/image1.jpg"/><Relationship Id="rId15" Type="http://schemas.openxmlformats.org/officeDocument/2006/relationships/image" Target="media/image30.jpg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70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90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Sura</dc:creator>
  <cp:keywords/>
  <dc:description/>
  <cp:lastModifiedBy>Renata Bak</cp:lastModifiedBy>
  <cp:revision>14</cp:revision>
  <cp:lastPrinted>2023-11-30T08:30:00Z</cp:lastPrinted>
  <dcterms:created xsi:type="dcterms:W3CDTF">2023-12-13T06:42:00Z</dcterms:created>
  <dcterms:modified xsi:type="dcterms:W3CDTF">2024-12-16T11:59:00Z</dcterms:modified>
</cp:coreProperties>
</file>